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page" w:tblpX="495" w:tblpY="-744"/>
        <w:tblW w:w="13762" w:type="dxa"/>
        <w:tblCellMar>
          <w:left w:w="70" w:type="dxa"/>
          <w:right w:w="70" w:type="dxa"/>
        </w:tblCellMar>
        <w:tblLook w:val="04A0"/>
      </w:tblPr>
      <w:tblGrid>
        <w:gridCol w:w="959"/>
        <w:gridCol w:w="1256"/>
        <w:gridCol w:w="3367"/>
        <w:gridCol w:w="2680"/>
        <w:gridCol w:w="2750"/>
        <w:gridCol w:w="170"/>
        <w:gridCol w:w="2580"/>
      </w:tblGrid>
      <w:tr w:rsidR="00843874" w:rsidRPr="00843874" w:rsidTr="00C04D53">
        <w:trPr>
          <w:trHeight w:val="227"/>
        </w:trPr>
        <w:tc>
          <w:tcPr>
            <w:tcW w:w="55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294" w:rsidRPr="00795E58" w:rsidRDefault="00572294" w:rsidP="00795E58">
            <w:pPr>
              <w:spacing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795E58">
              <w:rPr>
                <w:rFonts w:asciiTheme="minorBidi" w:hAnsiTheme="minorBidi"/>
                <w:sz w:val="20"/>
                <w:szCs w:val="20"/>
              </w:rPr>
              <w:t>University</w:t>
            </w:r>
            <w:proofErr w:type="spellEnd"/>
            <w:r w:rsidRPr="00795E58">
              <w:rPr>
                <w:rFonts w:asciiTheme="minorBidi" w:hAnsiTheme="minorBidi"/>
                <w:sz w:val="20"/>
                <w:szCs w:val="20"/>
              </w:rPr>
              <w:t xml:space="preserve"> 08 May 1945 Guelma</w:t>
            </w:r>
          </w:p>
          <w:p w:rsidR="00843874" w:rsidRPr="00795E58" w:rsidRDefault="00572294" w:rsidP="00795E58">
            <w:pPr>
              <w:pStyle w:val="PrformatHTML"/>
              <w:shd w:val="clear" w:color="auto" w:fill="F8F9FA"/>
              <w:spacing w:line="432" w:lineRule="atLeast"/>
              <w:rPr>
                <w:rFonts w:asciiTheme="minorBidi" w:hAnsiTheme="minorBidi" w:cstheme="minorBidi"/>
                <w:color w:val="202124"/>
              </w:rPr>
            </w:pPr>
            <w:proofErr w:type="spellStart"/>
            <w:r w:rsidRPr="00795E58">
              <w:rPr>
                <w:rFonts w:asciiTheme="minorBidi" w:hAnsiTheme="minorBidi" w:cstheme="minorBidi"/>
              </w:rPr>
              <w:t>Faculty</w:t>
            </w:r>
            <w:proofErr w:type="spellEnd"/>
            <w:r w:rsidRPr="00795E58">
              <w:rPr>
                <w:rFonts w:asciiTheme="minorBidi" w:hAnsiTheme="minorBidi" w:cstheme="minorBidi"/>
              </w:rPr>
              <w:t xml:space="preserve"> of</w:t>
            </w:r>
            <w:r w:rsidR="00843874" w:rsidRPr="00795E58">
              <w:rPr>
                <w:rFonts w:asciiTheme="minorBidi" w:hAnsiTheme="minorBidi" w:cstheme="minorBidi"/>
                <w:b/>
                <w:bCs/>
                <w:color w:val="000000"/>
              </w:rPr>
              <w:t xml:space="preserve"> </w:t>
            </w:r>
            <w:r w:rsidR="00795E58" w:rsidRPr="00795E58">
              <w:rPr>
                <w:rFonts w:asciiTheme="minorBidi" w:hAnsiTheme="minorBidi" w:cstheme="minorBidi"/>
                <w:color w:val="202124"/>
                <w:lang/>
              </w:rPr>
              <w:t>science and technology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74" w:rsidRPr="00843874" w:rsidRDefault="00843874" w:rsidP="00795E5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74" w:rsidRPr="00843874" w:rsidRDefault="00843874" w:rsidP="00795E5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74" w:rsidRPr="00843874" w:rsidRDefault="00843874" w:rsidP="00795E5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843874" w:rsidRPr="00843874" w:rsidTr="00C04D53">
        <w:trPr>
          <w:trHeight w:val="227"/>
        </w:trPr>
        <w:tc>
          <w:tcPr>
            <w:tcW w:w="55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874" w:rsidRPr="00795E58" w:rsidRDefault="00795E58" w:rsidP="00795E58">
            <w:pPr>
              <w:pStyle w:val="PrformatHTML"/>
              <w:shd w:val="clear" w:color="auto" w:fill="F8F9FA"/>
              <w:spacing w:line="432" w:lineRule="atLeast"/>
              <w:rPr>
                <w:rFonts w:asciiTheme="minorBidi" w:hAnsiTheme="minorBidi" w:cstheme="minorBidi"/>
                <w:color w:val="202124"/>
              </w:rPr>
            </w:pPr>
            <w:r w:rsidRPr="00795E58">
              <w:rPr>
                <w:rStyle w:val="y2iqfc"/>
                <w:rFonts w:asciiTheme="minorBidi" w:hAnsiTheme="minorBidi" w:cstheme="minorBidi"/>
                <w:color w:val="202124"/>
                <w:lang/>
              </w:rPr>
              <w:t>Department</w:t>
            </w:r>
            <w:r w:rsidR="00843874" w:rsidRPr="00795E58">
              <w:rPr>
                <w:rFonts w:asciiTheme="minorBidi" w:hAnsiTheme="minorBidi" w:cstheme="minorBidi"/>
                <w:b/>
                <w:bCs/>
                <w:color w:val="000000"/>
              </w:rPr>
              <w:t>:</w:t>
            </w:r>
            <w:r w:rsidR="00843874" w:rsidRPr="00795E58">
              <w:rPr>
                <w:rFonts w:asciiTheme="minorBidi" w:hAnsiTheme="minorBidi" w:cstheme="minorBidi"/>
                <w:color w:val="000000"/>
              </w:rPr>
              <w:t xml:space="preserve"> </w:t>
            </w:r>
            <w:r w:rsidRPr="00795E58">
              <w:rPr>
                <w:rStyle w:val="y2iqfc"/>
                <w:rFonts w:asciiTheme="minorBidi" w:hAnsiTheme="minorBidi" w:cstheme="minorBidi"/>
                <w:color w:val="202124"/>
                <w:lang/>
              </w:rPr>
              <w:t>Process Engineering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74" w:rsidRPr="00843874" w:rsidRDefault="00843874" w:rsidP="00795E5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74" w:rsidRPr="00843874" w:rsidRDefault="00843874" w:rsidP="00795E5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74" w:rsidRPr="00843874" w:rsidRDefault="00843874" w:rsidP="00795E5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843874" w:rsidRPr="00843874" w:rsidTr="00C04D53">
        <w:trPr>
          <w:trHeight w:val="465"/>
        </w:trPr>
        <w:tc>
          <w:tcPr>
            <w:tcW w:w="55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874" w:rsidRPr="00843874" w:rsidRDefault="00843874" w:rsidP="00795E5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fr-FR"/>
              </w:rPr>
            </w:pPr>
          </w:p>
        </w:tc>
        <w:tc>
          <w:tcPr>
            <w:tcW w:w="8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E58" w:rsidRPr="00795E58" w:rsidRDefault="00572294" w:rsidP="00795E58">
            <w:pPr>
              <w:pStyle w:val="PrformatHTML"/>
              <w:shd w:val="clear" w:color="auto" w:fill="F8F9FA"/>
              <w:spacing w:line="432" w:lineRule="atLeast"/>
              <w:rPr>
                <w:rFonts w:asciiTheme="minorBidi" w:hAnsiTheme="minorBidi" w:cstheme="minorBidi"/>
                <w:b/>
                <w:bCs/>
                <w:color w:val="202124"/>
                <w:sz w:val="32"/>
                <w:szCs w:val="32"/>
              </w:rPr>
            </w:pPr>
            <w:r w:rsidRPr="00795E58">
              <w:rPr>
                <w:rFonts w:asciiTheme="minorBidi" w:hAnsiTheme="minorBidi" w:cstheme="minorBidi"/>
                <w:b/>
                <w:bCs/>
                <w:color w:val="000000"/>
                <w:sz w:val="32"/>
                <w:szCs w:val="32"/>
              </w:rPr>
              <w:t xml:space="preserve">TIME SCHEDULE </w:t>
            </w:r>
            <w:r w:rsidR="00795E58">
              <w:rPr>
                <w:rFonts w:asciiTheme="minorBidi" w:hAnsiTheme="minorBidi" w:cstheme="minorBidi"/>
                <w:b/>
                <w:bCs/>
                <w:color w:val="000000"/>
                <w:sz w:val="32"/>
                <w:szCs w:val="32"/>
              </w:rPr>
              <w:t>(</w:t>
            </w:r>
            <w:r w:rsidR="00795E58" w:rsidRPr="00795E58">
              <w:rPr>
                <w:rStyle w:val="y2iqfc"/>
                <w:rFonts w:asciiTheme="minorBidi" w:hAnsiTheme="minorBidi" w:cstheme="minorBidi"/>
                <w:b/>
                <w:bCs/>
                <w:color w:val="202124"/>
                <w:sz w:val="32"/>
                <w:szCs w:val="32"/>
                <w:lang/>
              </w:rPr>
              <w:t>Semester 2</w:t>
            </w:r>
            <w:r w:rsidR="00795E58">
              <w:rPr>
                <w:rStyle w:val="y2iqfc"/>
                <w:rFonts w:asciiTheme="minorBidi" w:hAnsiTheme="minorBidi" w:cstheme="minorBidi"/>
                <w:b/>
                <w:bCs/>
                <w:color w:val="202124"/>
                <w:sz w:val="32"/>
                <w:szCs w:val="32"/>
                <w:lang/>
              </w:rPr>
              <w:t>)</w:t>
            </w:r>
          </w:p>
          <w:p w:rsidR="00843874" w:rsidRPr="00843874" w:rsidRDefault="00795E58" w:rsidP="00795E5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u w:val="single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lang w:eastAsia="fr-FR"/>
              </w:rPr>
              <w:t xml:space="preserve">              </w:t>
            </w:r>
            <w:r w:rsidRPr="00795E58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lang w:eastAsia="fr-FR"/>
              </w:rPr>
              <w:t xml:space="preserve"> </w:t>
            </w:r>
            <w:r w:rsidR="00572294" w:rsidRPr="00795E58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lang w:eastAsia="fr-FR"/>
              </w:rPr>
              <w:t>2022/2023</w:t>
            </w:r>
          </w:p>
        </w:tc>
      </w:tr>
      <w:tr w:rsidR="00843874" w:rsidRPr="00843874" w:rsidTr="00C04D53">
        <w:trPr>
          <w:trHeight w:val="300"/>
        </w:trPr>
        <w:tc>
          <w:tcPr>
            <w:tcW w:w="55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874" w:rsidRPr="00843874" w:rsidRDefault="00843874" w:rsidP="00795E5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74" w:rsidRPr="00843874" w:rsidRDefault="00843874" w:rsidP="00795E5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74" w:rsidRPr="00843874" w:rsidRDefault="00843874" w:rsidP="00795E5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74" w:rsidRPr="00843874" w:rsidRDefault="00843874" w:rsidP="00795E5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843874" w:rsidRPr="00843874" w:rsidTr="00C04D53">
        <w:trPr>
          <w:trHeight w:val="300"/>
        </w:trPr>
        <w:tc>
          <w:tcPr>
            <w:tcW w:w="2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874" w:rsidRPr="00843874" w:rsidRDefault="00843874" w:rsidP="00795E5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3874" w:rsidRPr="00843874" w:rsidRDefault="00843874" w:rsidP="00FC114D">
            <w:pPr>
              <w:spacing w:line="240" w:lineRule="auto"/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74" w:rsidRPr="00843874" w:rsidRDefault="00843874" w:rsidP="00795E58">
            <w:pPr>
              <w:spacing w:line="240" w:lineRule="auto"/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74" w:rsidRPr="00843874" w:rsidRDefault="00843874" w:rsidP="00795E58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74" w:rsidRPr="00843874" w:rsidRDefault="00843874" w:rsidP="00795E5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</w:p>
        </w:tc>
      </w:tr>
      <w:tr w:rsidR="00843874" w:rsidRPr="00843874" w:rsidTr="00C04D53">
        <w:trPr>
          <w:trHeight w:val="30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874" w:rsidRPr="00843874" w:rsidRDefault="00843874" w:rsidP="00795E5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874" w:rsidRPr="00843874" w:rsidRDefault="00843874" w:rsidP="00795E5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3874" w:rsidRPr="00843874" w:rsidRDefault="00843874" w:rsidP="00795E58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US" w:eastAsia="fr-FR"/>
              </w:rPr>
            </w:pPr>
            <w:r w:rsidRPr="0084387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US" w:eastAsia="fr-F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74" w:rsidRPr="00843874" w:rsidRDefault="00843874" w:rsidP="00795E58">
            <w:pPr>
              <w:spacing w:line="240" w:lineRule="auto"/>
              <w:rPr>
                <w:rFonts w:eastAsia="Times New Roman" w:cstheme="minorHAnsi"/>
                <w:color w:val="000000"/>
                <w:lang w:val="en-US" w:eastAsia="fr-FR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74" w:rsidRPr="00843874" w:rsidRDefault="00843874" w:rsidP="00795E5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74" w:rsidRPr="00843874" w:rsidRDefault="00843874" w:rsidP="00795E5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</w:p>
        </w:tc>
      </w:tr>
      <w:tr w:rsidR="00843874" w:rsidRPr="00843874" w:rsidTr="00C04D53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74" w:rsidRPr="00843874" w:rsidRDefault="00795E58" w:rsidP="00795E5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Days</w:t>
            </w:r>
            <w:proofErr w:type="spellEnd"/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74" w:rsidRPr="00843874" w:rsidRDefault="00795E58" w:rsidP="00795E5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Ti</w:t>
            </w:r>
            <w:r w:rsidR="000507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me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43874" w:rsidRPr="00C04D53" w:rsidRDefault="00843874" w:rsidP="005E1EF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04D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1</w:t>
            </w:r>
            <w:r w:rsidR="005E1E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st </w:t>
            </w:r>
            <w:r w:rsidRPr="00C04D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 M_G.P.M.  </w:t>
            </w:r>
            <w:r w:rsidR="00DF79A4" w:rsidRPr="00C04D53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(L7.10)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874" w:rsidRPr="00843874" w:rsidRDefault="00843874" w:rsidP="005E1EF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438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1</w:t>
            </w:r>
            <w:r w:rsidR="005E1E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st </w:t>
            </w:r>
            <w:r w:rsidRPr="008438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 M_G.C.  </w:t>
            </w:r>
            <w:r w:rsidR="00DF79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(L7.11)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843874" w:rsidRPr="00843874" w:rsidRDefault="00843874" w:rsidP="00795E5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8438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 L_GP / GA</w:t>
            </w:r>
            <w:r w:rsidR="00DF79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    </w:t>
            </w:r>
            <w:proofErr w:type="gramStart"/>
            <w:r w:rsidR="00DF79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( L7.5</w:t>
            </w:r>
            <w:proofErr w:type="gramEnd"/>
            <w:r w:rsidR="00DF79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)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843874" w:rsidRPr="00843874" w:rsidRDefault="00843874" w:rsidP="00795E5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438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3 L_GP/ G B</w:t>
            </w:r>
            <w:r w:rsidR="00DF79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   (L7.3)</w:t>
            </w:r>
          </w:p>
        </w:tc>
      </w:tr>
      <w:tr w:rsidR="00FC114D" w:rsidRPr="00843874" w:rsidTr="00B6676A">
        <w:trPr>
          <w:trHeight w:val="926"/>
        </w:trPr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4D" w:rsidRPr="00843874" w:rsidRDefault="00FC114D" w:rsidP="00795E5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Sunday</w:t>
            </w:r>
            <w:proofErr w:type="spellEnd"/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4D" w:rsidRPr="00843874" w:rsidRDefault="00FC114D" w:rsidP="00795E5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438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08h00 - 09h30</w:t>
            </w:r>
          </w:p>
        </w:tc>
        <w:tc>
          <w:tcPr>
            <w:tcW w:w="3367" w:type="dxa"/>
            <w:tcBorders>
              <w:top w:val="nil"/>
              <w:left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C114D" w:rsidRPr="00C04D53" w:rsidRDefault="00FC114D" w:rsidP="00C04D53">
            <w:pPr>
              <w:pStyle w:val="PrformatHTML"/>
              <w:shd w:val="clear" w:color="auto" w:fill="F8F9FA"/>
              <w:spacing w:line="432" w:lineRule="atLeast"/>
              <w:jc w:val="center"/>
              <w:rPr>
                <w:rFonts w:ascii="inherit" w:hAnsi="inherit"/>
                <w:b/>
                <w:bCs/>
                <w:color w:val="202124"/>
                <w:sz w:val="18"/>
                <w:szCs w:val="18"/>
                <w:lang w:val="en-US"/>
              </w:rPr>
            </w:pPr>
            <w:r w:rsidRPr="00C04D53">
              <w:rPr>
                <w:rStyle w:val="y2iqfc"/>
                <w:rFonts w:ascii="inherit" w:hAnsi="inherit"/>
                <w:b/>
                <w:bCs/>
                <w:color w:val="202124"/>
                <w:sz w:val="18"/>
                <w:szCs w:val="18"/>
                <w:lang/>
              </w:rPr>
              <w:t>Aging and degradation</w:t>
            </w:r>
          </w:p>
          <w:p w:rsidR="00FC114D" w:rsidRPr="00C04D53" w:rsidRDefault="00FC114D" w:rsidP="0082129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  <w:proofErr w:type="spellStart"/>
            <w:r w:rsidRPr="00C04D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fr-FR"/>
              </w:rPr>
              <w:t>Chelaghmia</w:t>
            </w:r>
            <w:proofErr w:type="spellEnd"/>
            <w:r w:rsidRPr="00C04D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fr-FR"/>
              </w:rPr>
              <w:t xml:space="preserve"> Med </w:t>
            </w:r>
            <w:proofErr w:type="spellStart"/>
            <w:r w:rsidRPr="00C04D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fr-FR"/>
              </w:rPr>
              <w:t>Lamine</w:t>
            </w:r>
            <w:proofErr w:type="spellEnd"/>
          </w:p>
        </w:tc>
        <w:tc>
          <w:tcPr>
            <w:tcW w:w="26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14D" w:rsidRPr="005E1EF4" w:rsidRDefault="00FC114D" w:rsidP="005E1EF4">
            <w:pPr>
              <w:pStyle w:val="PrformatHTML"/>
              <w:shd w:val="clear" w:color="auto" w:fill="F8F9FA"/>
              <w:spacing w:line="432" w:lineRule="atLeast"/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8"/>
                <w:szCs w:val="18"/>
              </w:rPr>
            </w:pPr>
            <w:r w:rsidRPr="005E1EF4">
              <w:rPr>
                <w:rStyle w:val="y2iqfc"/>
                <w:rFonts w:asciiTheme="minorBidi" w:hAnsiTheme="minorBidi" w:cstheme="minorBidi"/>
                <w:b/>
                <w:bCs/>
                <w:color w:val="202124"/>
                <w:sz w:val="18"/>
                <w:szCs w:val="18"/>
                <w:lang/>
              </w:rPr>
              <w:t>Furnaces and Boilers</w:t>
            </w:r>
          </w:p>
          <w:p w:rsidR="00FC114D" w:rsidRPr="00843874" w:rsidRDefault="00FC114D" w:rsidP="007004F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proofErr w:type="spellStart"/>
            <w:r w:rsidRPr="008438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CheraitiaA</w:t>
            </w:r>
            <w:proofErr w:type="spellEnd"/>
            <w:r w:rsidRPr="008438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 Abdallah</w:t>
            </w:r>
          </w:p>
        </w:tc>
        <w:tc>
          <w:tcPr>
            <w:tcW w:w="5500" w:type="dxa"/>
            <w:gridSpan w:val="3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ACB9CA"/>
            <w:noWrap/>
            <w:vAlign w:val="bottom"/>
            <w:hideMark/>
          </w:tcPr>
          <w:p w:rsidR="00FC114D" w:rsidRPr="00FC114D" w:rsidRDefault="00FC114D" w:rsidP="00FC114D">
            <w:pPr>
              <w:pStyle w:val="PrformatHTML"/>
              <w:shd w:val="clear" w:color="auto" w:fill="F8F9FA"/>
              <w:spacing w:line="432" w:lineRule="atLeast"/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8"/>
                <w:szCs w:val="18"/>
              </w:rPr>
            </w:pPr>
            <w:r w:rsidRPr="00FC114D">
              <w:rPr>
                <w:rStyle w:val="y2iqfc"/>
                <w:rFonts w:asciiTheme="minorBidi" w:hAnsiTheme="minorBidi" w:cstheme="minorBidi"/>
                <w:b/>
                <w:bCs/>
                <w:color w:val="202124"/>
                <w:sz w:val="18"/>
                <w:szCs w:val="18"/>
                <w:lang/>
              </w:rPr>
              <w:t>Unit Operations</w:t>
            </w:r>
          </w:p>
          <w:p w:rsidR="00FC114D" w:rsidRPr="00843874" w:rsidRDefault="00FC114D" w:rsidP="00B6676A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8438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Bahloul</w:t>
            </w:r>
            <w:proofErr w:type="spellEnd"/>
            <w:r w:rsidRPr="008438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8438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Abida</w:t>
            </w:r>
            <w:proofErr w:type="spellEnd"/>
          </w:p>
        </w:tc>
      </w:tr>
      <w:tr w:rsidR="00FC114D" w:rsidRPr="00843874" w:rsidTr="009D6F50">
        <w:trPr>
          <w:trHeight w:val="80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14D" w:rsidRPr="00843874" w:rsidRDefault="00FC114D" w:rsidP="00795E5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4D" w:rsidRPr="00843874" w:rsidRDefault="00FC114D" w:rsidP="00795E5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438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09h30 - 11h00</w:t>
            </w:r>
          </w:p>
        </w:tc>
        <w:tc>
          <w:tcPr>
            <w:tcW w:w="3367" w:type="dxa"/>
            <w:tcBorders>
              <w:top w:val="nil"/>
              <w:left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C114D" w:rsidRPr="00E64D63" w:rsidRDefault="00FC114D" w:rsidP="00E64D63">
            <w:pPr>
              <w:pStyle w:val="PrformatHTML"/>
              <w:shd w:val="clear" w:color="auto" w:fill="F8F9FA"/>
              <w:spacing w:line="432" w:lineRule="atLeast"/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8"/>
                <w:szCs w:val="18"/>
              </w:rPr>
            </w:pPr>
            <w:r w:rsidRPr="00E64D63">
              <w:rPr>
                <w:rStyle w:val="y2iqfc"/>
                <w:rFonts w:asciiTheme="minorBidi" w:hAnsiTheme="minorBidi" w:cstheme="minorBidi"/>
                <w:b/>
                <w:bCs/>
                <w:color w:val="202124"/>
                <w:sz w:val="18"/>
                <w:szCs w:val="18"/>
                <w:lang/>
              </w:rPr>
              <w:t>Communication techniques</w:t>
            </w:r>
          </w:p>
          <w:p w:rsidR="00FC114D" w:rsidRPr="00C04D53" w:rsidRDefault="00FC114D" w:rsidP="00795E5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  <w:p w:rsidR="00FC114D" w:rsidRPr="00C04D53" w:rsidRDefault="00FC114D" w:rsidP="0078471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C04D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Lahiouel</w:t>
            </w:r>
            <w:proofErr w:type="spellEnd"/>
            <w:r w:rsidRPr="00C04D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C04D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yasmina</w:t>
            </w:r>
            <w:proofErr w:type="spellEnd"/>
          </w:p>
        </w:tc>
        <w:tc>
          <w:tcPr>
            <w:tcW w:w="26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14D" w:rsidRPr="008D6F61" w:rsidRDefault="00FC114D" w:rsidP="008D6F61">
            <w:pPr>
              <w:pStyle w:val="PrformatHTML"/>
              <w:shd w:val="clear" w:color="auto" w:fill="F8F9FA"/>
              <w:spacing w:line="432" w:lineRule="atLeast"/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6"/>
                <w:lang w:val="en-US"/>
              </w:rPr>
            </w:pPr>
            <w:r w:rsidRPr="008D6F61">
              <w:rPr>
                <w:rStyle w:val="y2iqfc"/>
                <w:rFonts w:asciiTheme="minorBidi" w:hAnsiTheme="minorBidi" w:cstheme="minorBidi"/>
                <w:b/>
                <w:bCs/>
                <w:color w:val="202124"/>
                <w:sz w:val="16"/>
                <w:szCs w:val="16"/>
                <w:lang/>
              </w:rPr>
              <w:t>Process regulation and control</w:t>
            </w:r>
          </w:p>
          <w:p w:rsidR="00FC114D" w:rsidRPr="008D6F61" w:rsidRDefault="00FC114D" w:rsidP="00413B9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fr-FR"/>
              </w:rPr>
            </w:pPr>
            <w:proofErr w:type="spellStart"/>
            <w:r w:rsidRPr="008D6F6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fr-FR"/>
              </w:rPr>
              <w:t>Taibi</w:t>
            </w:r>
            <w:proofErr w:type="spellEnd"/>
            <w:r w:rsidRPr="008D6F6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fr-FR"/>
              </w:rPr>
              <w:t xml:space="preserve"> Ahmed</w:t>
            </w:r>
          </w:p>
        </w:tc>
        <w:tc>
          <w:tcPr>
            <w:tcW w:w="5500" w:type="dxa"/>
            <w:gridSpan w:val="3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ACB9CA"/>
            <w:noWrap/>
            <w:vAlign w:val="bottom"/>
            <w:hideMark/>
          </w:tcPr>
          <w:p w:rsidR="00FC114D" w:rsidRPr="00FC114D" w:rsidRDefault="00FC114D" w:rsidP="00FC114D">
            <w:pPr>
              <w:pStyle w:val="PrformatHTML"/>
              <w:shd w:val="clear" w:color="auto" w:fill="F8F9FA"/>
              <w:spacing w:line="432" w:lineRule="atLeast"/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8"/>
                <w:szCs w:val="18"/>
              </w:rPr>
            </w:pPr>
            <w:r w:rsidRPr="00FC114D">
              <w:rPr>
                <w:rStyle w:val="y2iqfc"/>
                <w:rFonts w:asciiTheme="minorBidi" w:hAnsiTheme="minorBidi" w:cstheme="minorBidi"/>
                <w:b/>
                <w:bCs/>
                <w:color w:val="202124"/>
                <w:sz w:val="18"/>
                <w:szCs w:val="18"/>
                <w:lang/>
              </w:rPr>
              <w:t>Homogeneous Reactors</w:t>
            </w:r>
          </w:p>
          <w:p w:rsidR="00FC114D" w:rsidRPr="00843874" w:rsidRDefault="00FC114D" w:rsidP="009D6F5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8438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Bendjaballah</w:t>
            </w:r>
            <w:proofErr w:type="spellEnd"/>
            <w:r w:rsidRPr="008438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 Malek</w:t>
            </w:r>
          </w:p>
        </w:tc>
      </w:tr>
      <w:tr w:rsidR="00FC114D" w:rsidRPr="00843874" w:rsidTr="00FC114D">
        <w:trPr>
          <w:trHeight w:val="75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14D" w:rsidRPr="00843874" w:rsidRDefault="00FC114D" w:rsidP="00795E5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4D" w:rsidRPr="00843874" w:rsidRDefault="00FC114D" w:rsidP="00795E5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438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11h00 - 12h30</w:t>
            </w:r>
          </w:p>
        </w:tc>
        <w:tc>
          <w:tcPr>
            <w:tcW w:w="3367" w:type="dxa"/>
            <w:tcBorders>
              <w:top w:val="nil"/>
              <w:left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C114D" w:rsidRPr="00E64D63" w:rsidRDefault="00FC114D" w:rsidP="00E64D63">
            <w:pPr>
              <w:pStyle w:val="PrformatHTML"/>
              <w:shd w:val="clear" w:color="auto" w:fill="F8F9FA"/>
              <w:spacing w:line="432" w:lineRule="atLeast"/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8"/>
                <w:szCs w:val="18"/>
              </w:rPr>
            </w:pPr>
            <w:r w:rsidRPr="00E64D63">
              <w:rPr>
                <w:rStyle w:val="y2iqfc"/>
                <w:rFonts w:asciiTheme="minorBidi" w:hAnsiTheme="minorBidi" w:cstheme="minorBidi"/>
                <w:b/>
                <w:bCs/>
                <w:color w:val="202124"/>
                <w:sz w:val="18"/>
                <w:szCs w:val="18"/>
                <w:lang/>
              </w:rPr>
              <w:t>Unit Operation 2</w:t>
            </w:r>
          </w:p>
          <w:p w:rsidR="00FC114D" w:rsidRPr="00C04D53" w:rsidRDefault="00FC114D" w:rsidP="000411C1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C04D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Boulmoukh</w:t>
            </w:r>
            <w:proofErr w:type="spellEnd"/>
            <w:r w:rsidRPr="00C04D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C04D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Yamina</w:t>
            </w:r>
            <w:proofErr w:type="spellEnd"/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14D" w:rsidRPr="008D6F61" w:rsidRDefault="00FC114D" w:rsidP="008D6F61">
            <w:pPr>
              <w:pStyle w:val="PrformatHTML"/>
              <w:shd w:val="clear" w:color="auto" w:fill="F8F9FA"/>
              <w:spacing w:line="432" w:lineRule="atLeast"/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8"/>
                <w:szCs w:val="18"/>
              </w:rPr>
            </w:pPr>
            <w:r w:rsidRPr="008D6F61">
              <w:rPr>
                <w:rStyle w:val="y2iqfc"/>
                <w:rFonts w:asciiTheme="minorBidi" w:hAnsiTheme="minorBidi" w:cstheme="minorBidi"/>
                <w:b/>
                <w:bCs/>
                <w:color w:val="202124"/>
                <w:sz w:val="18"/>
                <w:szCs w:val="18"/>
                <w:lang/>
              </w:rPr>
              <w:t>Unit operations2</w:t>
            </w:r>
          </w:p>
          <w:p w:rsidR="00FC114D" w:rsidRPr="00843874" w:rsidRDefault="00FC114D" w:rsidP="0042750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proofErr w:type="spellStart"/>
            <w:r w:rsidRPr="008438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Belguidoum</w:t>
            </w:r>
            <w:proofErr w:type="spellEnd"/>
            <w:r w:rsidRPr="008438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 Karima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FC114D" w:rsidRPr="00FC114D" w:rsidRDefault="00FC114D" w:rsidP="00FC114D">
            <w:pPr>
              <w:pStyle w:val="PrformatHTML"/>
              <w:shd w:val="clear" w:color="auto" w:fill="F8F9FA"/>
              <w:spacing w:line="432" w:lineRule="atLeast"/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6"/>
                <w:lang w:val="en-US"/>
              </w:rPr>
            </w:pPr>
            <w:r w:rsidRPr="00FC114D">
              <w:rPr>
                <w:rFonts w:asciiTheme="minorBidi" w:hAnsiTheme="minorBidi" w:cstheme="minorBidi"/>
                <w:b/>
                <w:bCs/>
                <w:color w:val="000000"/>
                <w:sz w:val="16"/>
                <w:szCs w:val="16"/>
                <w:lang w:val="en-US"/>
              </w:rPr>
              <w:t xml:space="preserve">TD,  </w:t>
            </w:r>
            <w:r w:rsidRPr="00FC114D">
              <w:rPr>
                <w:rStyle w:val="y2iqfc"/>
                <w:rFonts w:asciiTheme="minorBidi" w:hAnsiTheme="minorBidi" w:cstheme="minorBidi"/>
                <w:b/>
                <w:bCs/>
                <w:color w:val="202124"/>
                <w:sz w:val="16"/>
                <w:szCs w:val="16"/>
                <w:lang/>
              </w:rPr>
              <w:t xml:space="preserve"> Macroscopic balance sheets</w:t>
            </w:r>
          </w:p>
          <w:p w:rsidR="00FC114D" w:rsidRPr="00FC114D" w:rsidRDefault="00FC114D" w:rsidP="00706F0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  <w:proofErr w:type="spellStart"/>
            <w:r w:rsidRPr="00FC114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fr-FR"/>
              </w:rPr>
              <w:t>Hessainia</w:t>
            </w:r>
            <w:proofErr w:type="spellEnd"/>
            <w:r w:rsidRPr="00FC114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fr-FR"/>
              </w:rPr>
              <w:t xml:space="preserve"> A/ </w:t>
            </w:r>
            <w:proofErr w:type="spellStart"/>
            <w:r w:rsidRPr="00FC114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fr-FR"/>
              </w:rPr>
              <w:t>Ghani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FC114D" w:rsidRPr="00843874" w:rsidRDefault="00FC114D" w:rsidP="00795E5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438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TD, </w:t>
            </w:r>
            <w:r w:rsidRPr="00FC114D">
              <w:rPr>
                <w:rStyle w:val="y2iqfc"/>
                <w:rFonts w:asciiTheme="minorBidi" w:hAnsiTheme="minorBidi"/>
                <w:b/>
                <w:bCs/>
                <w:color w:val="202124"/>
                <w:sz w:val="18"/>
                <w:szCs w:val="18"/>
                <w:lang/>
              </w:rPr>
              <w:t xml:space="preserve"> Homogeneous Reactors</w:t>
            </w:r>
          </w:p>
          <w:p w:rsidR="00FC114D" w:rsidRPr="00843874" w:rsidRDefault="00FC114D" w:rsidP="00236A2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8438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Bendjaballah</w:t>
            </w:r>
            <w:proofErr w:type="spellEnd"/>
            <w:r w:rsidRPr="008438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 Malek</w:t>
            </w:r>
          </w:p>
        </w:tc>
      </w:tr>
      <w:tr w:rsidR="00FC114D" w:rsidRPr="00FC114D" w:rsidTr="00FC114D">
        <w:trPr>
          <w:trHeight w:val="1048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14D" w:rsidRPr="00843874" w:rsidRDefault="00FC114D" w:rsidP="00795E5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4D" w:rsidRPr="00843874" w:rsidRDefault="00FC114D" w:rsidP="00795E5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438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14h00 - 15h30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C114D" w:rsidRPr="00E64D63" w:rsidRDefault="00FC114D" w:rsidP="00E64D63">
            <w:pPr>
              <w:pStyle w:val="PrformatHTML"/>
              <w:shd w:val="clear" w:color="auto" w:fill="F8F9FA"/>
              <w:spacing w:line="432" w:lineRule="atLeast"/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8"/>
                <w:szCs w:val="18"/>
              </w:rPr>
            </w:pPr>
            <w:r w:rsidRPr="00E64D63">
              <w:rPr>
                <w:rStyle w:val="y2iqfc"/>
                <w:rFonts w:asciiTheme="minorBidi" w:hAnsiTheme="minorBidi" w:cstheme="minorBidi"/>
                <w:b/>
                <w:bCs/>
                <w:color w:val="202124"/>
                <w:sz w:val="18"/>
                <w:szCs w:val="18"/>
                <w:lang/>
              </w:rPr>
              <w:t>Biocompatible materials</w:t>
            </w:r>
          </w:p>
          <w:p w:rsidR="00FC114D" w:rsidRPr="00C04D53" w:rsidRDefault="00FC114D" w:rsidP="00795E5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  <w:p w:rsidR="00FC114D" w:rsidRPr="00C04D53" w:rsidRDefault="00FC114D" w:rsidP="00877BE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C04D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Bouressace</w:t>
            </w:r>
            <w:proofErr w:type="spellEnd"/>
            <w:r w:rsidRPr="00C04D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 Zina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14D" w:rsidRPr="00843874" w:rsidRDefault="00FC114D" w:rsidP="00795E5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8438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Evaluation </w:t>
            </w:r>
            <w:proofErr w:type="spellStart"/>
            <w:r w:rsidRPr="008438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tech</w:t>
            </w:r>
            <w:proofErr w:type="spellEnd"/>
            <w:r w:rsidRPr="008438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-</w:t>
            </w:r>
            <w:proofErr w:type="spellStart"/>
            <w:r w:rsidRPr="008438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econ</w:t>
            </w:r>
            <w:proofErr w:type="spellEnd"/>
            <w:r w:rsidRPr="008438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 des procédés</w:t>
            </w:r>
          </w:p>
          <w:p w:rsidR="00FC114D" w:rsidRPr="00843874" w:rsidRDefault="00FC114D" w:rsidP="000B433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8438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FC114D" w:rsidRPr="00843874" w:rsidRDefault="00FC114D" w:rsidP="00795E5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438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TD, </w:t>
            </w:r>
            <w:r w:rsidRPr="00FC114D">
              <w:rPr>
                <w:rStyle w:val="y2iqfc"/>
                <w:rFonts w:asciiTheme="minorBidi" w:hAnsiTheme="minorBidi"/>
                <w:b/>
                <w:bCs/>
                <w:color w:val="202124"/>
                <w:sz w:val="18"/>
                <w:szCs w:val="18"/>
                <w:lang/>
              </w:rPr>
              <w:t xml:space="preserve"> Homogeneous Reactors</w:t>
            </w:r>
          </w:p>
          <w:p w:rsidR="00FC114D" w:rsidRPr="00843874" w:rsidRDefault="00FC114D" w:rsidP="002B006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8438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Bendjaballah</w:t>
            </w:r>
            <w:proofErr w:type="spellEnd"/>
            <w:r w:rsidRPr="008438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 Malek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FC114D" w:rsidRPr="00FC114D" w:rsidRDefault="00FC114D" w:rsidP="00FC114D">
            <w:pPr>
              <w:pStyle w:val="PrformatHTML"/>
              <w:shd w:val="clear" w:color="auto" w:fill="F8F9FA"/>
              <w:spacing w:line="432" w:lineRule="atLeast"/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6"/>
                <w:lang w:val="en-US"/>
              </w:rPr>
            </w:pPr>
            <w:r w:rsidRPr="00FC114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FC114D">
              <w:rPr>
                <w:rFonts w:asciiTheme="minorBidi" w:hAnsiTheme="minorBidi" w:cstheme="minorBidi"/>
                <w:b/>
                <w:bCs/>
                <w:color w:val="000000"/>
                <w:sz w:val="16"/>
                <w:szCs w:val="16"/>
                <w:lang w:val="en-US"/>
              </w:rPr>
              <w:t xml:space="preserve">TD, </w:t>
            </w:r>
            <w:r w:rsidRPr="00FC114D">
              <w:rPr>
                <w:rStyle w:val="y2iqfc"/>
                <w:rFonts w:asciiTheme="minorBidi" w:hAnsiTheme="minorBidi" w:cstheme="minorBidi"/>
                <w:b/>
                <w:bCs/>
                <w:color w:val="202124"/>
                <w:sz w:val="16"/>
                <w:szCs w:val="16"/>
                <w:lang/>
              </w:rPr>
              <w:t>Macroscopic balance sheets</w:t>
            </w:r>
          </w:p>
          <w:p w:rsidR="00FC114D" w:rsidRPr="00FC114D" w:rsidRDefault="00FC114D" w:rsidP="0011749A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  <w:proofErr w:type="spellStart"/>
            <w:r w:rsidRPr="00FC114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fr-FR"/>
              </w:rPr>
              <w:t>Hessainia</w:t>
            </w:r>
            <w:proofErr w:type="spellEnd"/>
            <w:r w:rsidRPr="00FC114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fr-FR"/>
              </w:rPr>
              <w:t xml:space="preserve"> A/ </w:t>
            </w:r>
            <w:proofErr w:type="spellStart"/>
            <w:r w:rsidRPr="00FC114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fr-FR"/>
              </w:rPr>
              <w:t>Ghani</w:t>
            </w:r>
            <w:proofErr w:type="spellEnd"/>
          </w:p>
        </w:tc>
      </w:tr>
      <w:tr w:rsidR="008D6F61" w:rsidRPr="00843874" w:rsidTr="00FC114D">
        <w:trPr>
          <w:trHeight w:val="39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61" w:rsidRPr="00843874" w:rsidRDefault="008D6F61" w:rsidP="00795E5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Monday</w:t>
            </w:r>
            <w:proofErr w:type="spellEnd"/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61" w:rsidRPr="00843874" w:rsidRDefault="008D6F61" w:rsidP="00795E5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438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08h00 - 09h30</w:t>
            </w:r>
          </w:p>
        </w:tc>
        <w:tc>
          <w:tcPr>
            <w:tcW w:w="33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D6F61" w:rsidRPr="00E64D63" w:rsidRDefault="008D6F61" w:rsidP="00E64D63">
            <w:pPr>
              <w:pStyle w:val="PrformatHTML"/>
              <w:shd w:val="clear" w:color="auto" w:fill="F8F9FA"/>
              <w:spacing w:line="432" w:lineRule="atLeast"/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8"/>
                <w:szCs w:val="18"/>
              </w:rPr>
            </w:pPr>
            <w:r w:rsidRPr="00E64D6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  <w:t xml:space="preserve">TP </w:t>
            </w:r>
            <w:r w:rsidRPr="00E64D63">
              <w:rPr>
                <w:rStyle w:val="y2iqfc"/>
                <w:rFonts w:asciiTheme="minorBidi" w:hAnsiTheme="minorBidi" w:cstheme="minorBidi"/>
                <w:b/>
                <w:bCs/>
                <w:color w:val="202124"/>
                <w:sz w:val="18"/>
                <w:szCs w:val="18"/>
                <w:lang/>
              </w:rPr>
              <w:t xml:space="preserve"> Materials Development</w:t>
            </w:r>
          </w:p>
          <w:p w:rsidR="008D6F61" w:rsidRPr="00C04D53" w:rsidRDefault="008D6F61" w:rsidP="00795E5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  <w:p w:rsidR="008D6F61" w:rsidRPr="00C04D53" w:rsidRDefault="008D6F61" w:rsidP="00DB51C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04D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Labo. Matériaux, </w:t>
            </w:r>
            <w:proofErr w:type="spellStart"/>
            <w:r w:rsidRPr="00C04D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Satha</w:t>
            </w:r>
            <w:proofErr w:type="spellEnd"/>
            <w:r w:rsidRPr="00C04D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 Hamid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61" w:rsidRPr="008D6F61" w:rsidRDefault="008D6F61" w:rsidP="008D6F61">
            <w:pPr>
              <w:pStyle w:val="PrformatHTML"/>
              <w:shd w:val="clear" w:color="auto" w:fill="F8F9FA"/>
              <w:spacing w:line="432" w:lineRule="atLeast"/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8"/>
                <w:szCs w:val="18"/>
              </w:rPr>
            </w:pPr>
            <w:r w:rsidRPr="008D6F61">
              <w:rPr>
                <w:rStyle w:val="y2iqfc"/>
                <w:rFonts w:asciiTheme="minorBidi" w:hAnsiTheme="minorBidi" w:cstheme="minorBidi"/>
                <w:b/>
                <w:bCs/>
                <w:color w:val="202124"/>
                <w:sz w:val="18"/>
                <w:szCs w:val="18"/>
                <w:lang/>
              </w:rPr>
              <w:t>Unit operations2</w:t>
            </w:r>
          </w:p>
          <w:p w:rsidR="008D6F61" w:rsidRPr="00843874" w:rsidRDefault="008D6F61" w:rsidP="00C179A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proofErr w:type="spellStart"/>
            <w:r w:rsidRPr="008438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Belguidoumm</w:t>
            </w:r>
            <w:proofErr w:type="spellEnd"/>
            <w:r w:rsidRPr="008438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 Karima</w:t>
            </w:r>
          </w:p>
        </w:tc>
        <w:tc>
          <w:tcPr>
            <w:tcW w:w="5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CB9CA"/>
            <w:noWrap/>
            <w:vAlign w:val="center"/>
            <w:hideMark/>
          </w:tcPr>
          <w:p w:rsidR="008D6F61" w:rsidRPr="00843874" w:rsidRDefault="008D6F61" w:rsidP="00795E5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438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Thermodynamique des équilibres</w:t>
            </w:r>
          </w:p>
        </w:tc>
      </w:tr>
      <w:tr w:rsidR="008D6F61" w:rsidRPr="00843874" w:rsidTr="00C179AB">
        <w:trPr>
          <w:trHeight w:val="30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F61" w:rsidRPr="00843874" w:rsidRDefault="008D6F61" w:rsidP="00795E5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F61" w:rsidRPr="00843874" w:rsidRDefault="008D6F61" w:rsidP="00795E5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3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D6F61" w:rsidRPr="00C04D53" w:rsidRDefault="008D6F61" w:rsidP="00795E5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61" w:rsidRPr="00843874" w:rsidRDefault="008D6F61" w:rsidP="00795E5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CB9CA"/>
            <w:vAlign w:val="center"/>
            <w:hideMark/>
          </w:tcPr>
          <w:p w:rsidR="008D6F61" w:rsidRPr="00843874" w:rsidRDefault="008D6F61" w:rsidP="00795E5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proofErr w:type="spellStart"/>
            <w:r w:rsidRPr="008438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Ksouri</w:t>
            </w:r>
            <w:proofErr w:type="spellEnd"/>
            <w:r w:rsidRPr="008438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 Rabah</w:t>
            </w:r>
          </w:p>
        </w:tc>
      </w:tr>
      <w:tr w:rsidR="008D6F61" w:rsidRPr="00843874" w:rsidTr="004B456D">
        <w:trPr>
          <w:trHeight w:val="55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F61" w:rsidRPr="00843874" w:rsidRDefault="008D6F61" w:rsidP="00795E5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61" w:rsidRPr="00843874" w:rsidRDefault="008D6F61" w:rsidP="00795E5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438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09h30 - 11h00</w:t>
            </w:r>
          </w:p>
        </w:tc>
        <w:tc>
          <w:tcPr>
            <w:tcW w:w="33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D6F61" w:rsidRPr="00E853B7" w:rsidRDefault="008D6F61" w:rsidP="00E853B7">
            <w:pPr>
              <w:pStyle w:val="PrformatHTML"/>
              <w:shd w:val="clear" w:color="auto" w:fill="F8F9FA"/>
              <w:spacing w:line="432" w:lineRule="atLeast"/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8"/>
                <w:szCs w:val="18"/>
              </w:rPr>
            </w:pPr>
            <w:r w:rsidRPr="00E853B7">
              <w:rPr>
                <w:rStyle w:val="y2iqfc"/>
                <w:rFonts w:asciiTheme="minorBidi" w:hAnsiTheme="minorBidi" w:cstheme="minorBidi"/>
                <w:b/>
                <w:bCs/>
                <w:color w:val="202124"/>
                <w:sz w:val="18"/>
                <w:szCs w:val="18"/>
                <w:lang/>
              </w:rPr>
              <w:t>Process. transfer shaping materials</w:t>
            </w:r>
          </w:p>
          <w:p w:rsidR="008D6F61" w:rsidRPr="00C04D53" w:rsidRDefault="008D6F61" w:rsidP="00E853B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04D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 .</w:t>
            </w:r>
          </w:p>
          <w:p w:rsidR="008D6F61" w:rsidRPr="00C04D53" w:rsidRDefault="008D6F61" w:rsidP="00602A0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C04D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Satha</w:t>
            </w:r>
            <w:proofErr w:type="spellEnd"/>
            <w:r w:rsidRPr="00C04D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 Hamid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61" w:rsidRPr="008D6F61" w:rsidRDefault="008D6F61" w:rsidP="008D6F61">
            <w:pPr>
              <w:pStyle w:val="PrformatHTML"/>
              <w:shd w:val="clear" w:color="auto" w:fill="F8F9FA"/>
              <w:spacing w:line="432" w:lineRule="atLeast"/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8"/>
                <w:szCs w:val="18"/>
              </w:rPr>
            </w:pPr>
            <w:r w:rsidRPr="008D6F61">
              <w:rPr>
                <w:rStyle w:val="y2iqfc"/>
                <w:rFonts w:asciiTheme="minorBidi" w:hAnsiTheme="minorBidi" w:cstheme="minorBidi"/>
                <w:b/>
                <w:bCs/>
                <w:color w:val="202124"/>
                <w:sz w:val="18"/>
                <w:szCs w:val="18"/>
                <w:lang/>
              </w:rPr>
              <w:t>Numerical analysis</w:t>
            </w:r>
          </w:p>
          <w:p w:rsidR="008D6F61" w:rsidRPr="00843874" w:rsidRDefault="008D6F61" w:rsidP="004B456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8438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8438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Lahiouel</w:t>
            </w:r>
            <w:proofErr w:type="spellEnd"/>
            <w:r w:rsidRPr="008438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5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CB9CA"/>
            <w:vAlign w:val="center"/>
            <w:hideMark/>
          </w:tcPr>
          <w:p w:rsidR="008D6F61" w:rsidRPr="00843874" w:rsidRDefault="008D6F61" w:rsidP="00795E5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8438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Phénomènes de Surface et catalyse hétérogène</w:t>
            </w:r>
          </w:p>
        </w:tc>
      </w:tr>
      <w:tr w:rsidR="008D6F61" w:rsidRPr="00843874" w:rsidTr="004B456D">
        <w:trPr>
          <w:trHeight w:val="43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F61" w:rsidRPr="00843874" w:rsidRDefault="008D6F61" w:rsidP="00795E5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F61" w:rsidRPr="00843874" w:rsidRDefault="008D6F61" w:rsidP="00795E5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3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D6F61" w:rsidRPr="00C04D53" w:rsidRDefault="008D6F61" w:rsidP="00795E5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61" w:rsidRPr="00843874" w:rsidRDefault="008D6F61" w:rsidP="00795E5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CB9CA"/>
            <w:vAlign w:val="center"/>
            <w:hideMark/>
          </w:tcPr>
          <w:p w:rsidR="008D6F61" w:rsidRPr="00843874" w:rsidRDefault="008D6F61" w:rsidP="00795E5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proofErr w:type="spellStart"/>
            <w:r w:rsidRPr="008438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Bouakez</w:t>
            </w:r>
            <w:proofErr w:type="spellEnd"/>
            <w:r w:rsidRPr="008438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 Samia</w:t>
            </w:r>
          </w:p>
        </w:tc>
      </w:tr>
      <w:tr w:rsidR="008D6F61" w:rsidRPr="00572294" w:rsidTr="00E353B4">
        <w:trPr>
          <w:trHeight w:val="39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F61" w:rsidRPr="00843874" w:rsidRDefault="008D6F61" w:rsidP="00795E5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61" w:rsidRPr="00843874" w:rsidRDefault="008D6F61" w:rsidP="00795E5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438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11h00 - 12h30</w:t>
            </w:r>
          </w:p>
        </w:tc>
        <w:tc>
          <w:tcPr>
            <w:tcW w:w="33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D6F61" w:rsidRPr="00E853B7" w:rsidRDefault="008D6F61" w:rsidP="00E853B7">
            <w:pPr>
              <w:pStyle w:val="PrformatHTML"/>
              <w:shd w:val="clear" w:color="auto" w:fill="F8F9FA"/>
              <w:spacing w:line="432" w:lineRule="atLeast"/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8"/>
                <w:szCs w:val="18"/>
              </w:rPr>
            </w:pPr>
            <w:r w:rsidRPr="00E853B7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  <w:t xml:space="preserve">TP. </w:t>
            </w:r>
            <w:r w:rsidRPr="00E853B7">
              <w:rPr>
                <w:rStyle w:val="y2iqfc"/>
                <w:rFonts w:asciiTheme="minorBidi" w:hAnsiTheme="minorBidi" w:cstheme="minorBidi"/>
                <w:b/>
                <w:bCs/>
                <w:color w:val="202124"/>
                <w:sz w:val="18"/>
                <w:szCs w:val="18"/>
              </w:rPr>
              <w:t xml:space="preserve"> Surfaces and interfaces</w:t>
            </w:r>
          </w:p>
          <w:p w:rsidR="008D6F61" w:rsidRPr="00C04D53" w:rsidRDefault="008D6F61" w:rsidP="00D415A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04D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Labo. Matériaux, </w:t>
            </w:r>
            <w:proofErr w:type="spellStart"/>
            <w:r w:rsidRPr="00C04D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Nemamcha</w:t>
            </w:r>
            <w:proofErr w:type="spellEnd"/>
            <w:r w:rsidRPr="00C04D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 A.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61" w:rsidRPr="008D6F61" w:rsidRDefault="008D6F61" w:rsidP="008D6F61">
            <w:pPr>
              <w:pStyle w:val="PrformatHTML"/>
              <w:shd w:val="clear" w:color="auto" w:fill="F8F9FA"/>
              <w:spacing w:line="432" w:lineRule="atLeast"/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8"/>
                <w:szCs w:val="18"/>
                <w:lang w:val="en-US"/>
              </w:rPr>
            </w:pPr>
            <w:r w:rsidRPr="008D6F6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TD, </w:t>
            </w:r>
            <w:r w:rsidRPr="008D6F61">
              <w:rPr>
                <w:rStyle w:val="y2iqfc"/>
                <w:rFonts w:asciiTheme="minorBidi" w:hAnsiTheme="minorBidi" w:cstheme="minorBidi"/>
                <w:b/>
                <w:bCs/>
                <w:color w:val="202124"/>
                <w:sz w:val="18"/>
                <w:szCs w:val="18"/>
                <w:lang/>
              </w:rPr>
              <w:t xml:space="preserve"> Unit operations2</w:t>
            </w:r>
          </w:p>
          <w:p w:rsidR="008D6F61" w:rsidRPr="008D6F61" w:rsidRDefault="008D6F61" w:rsidP="00E353B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fr-FR"/>
              </w:rPr>
            </w:pPr>
            <w:proofErr w:type="spellStart"/>
            <w:r w:rsidRPr="008D6F6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fr-FR"/>
              </w:rPr>
              <w:t>Belguidoum</w:t>
            </w:r>
            <w:proofErr w:type="spellEnd"/>
            <w:r w:rsidRPr="008D6F6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fr-FR"/>
              </w:rPr>
              <w:t xml:space="preserve"> </w:t>
            </w:r>
            <w:proofErr w:type="spellStart"/>
            <w:r w:rsidRPr="008D6F6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fr-FR"/>
              </w:rPr>
              <w:t>Karima</w:t>
            </w:r>
            <w:proofErr w:type="spellEnd"/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8D6F61" w:rsidRPr="00843874" w:rsidRDefault="008D6F61" w:rsidP="00795E5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438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TP/</w:t>
            </w:r>
            <w:proofErr w:type="spellStart"/>
            <w:r w:rsidRPr="008438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Ch.Phys2</w:t>
            </w:r>
            <w:proofErr w:type="spellEnd"/>
            <w:r w:rsidRPr="008438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 et </w:t>
            </w:r>
            <w:proofErr w:type="spellStart"/>
            <w:r w:rsidRPr="008438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fr-FR"/>
              </w:rPr>
              <w:t>G.Chim</w:t>
            </w:r>
            <w:proofErr w:type="spellEnd"/>
            <w:r w:rsidRPr="008438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fr-FR"/>
              </w:rPr>
              <w:t xml:space="preserve"> 2 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8D6F61" w:rsidRPr="00843874" w:rsidRDefault="008D6F61" w:rsidP="00795E5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  <w:r w:rsidRPr="00AC31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fr-FR"/>
              </w:rPr>
              <w:t>TP/</w:t>
            </w:r>
            <w:r w:rsidRPr="008438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val="en-US" w:eastAsia="fr-FR"/>
              </w:rPr>
              <w:t>Ch.Phys2</w:t>
            </w:r>
            <w:r w:rsidRPr="008438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fr-FR"/>
              </w:rPr>
              <w:t xml:space="preserve">, </w:t>
            </w:r>
            <w:proofErr w:type="spellStart"/>
            <w:r w:rsidRPr="008438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fr-FR"/>
              </w:rPr>
              <w:t>G.Chim</w:t>
            </w:r>
            <w:proofErr w:type="spellEnd"/>
            <w:r w:rsidRPr="008438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fr-FR"/>
              </w:rPr>
              <w:t xml:space="preserve"> 2 </w:t>
            </w:r>
          </w:p>
        </w:tc>
      </w:tr>
      <w:tr w:rsidR="008D6F61" w:rsidRPr="00843874" w:rsidTr="00E353B4">
        <w:trPr>
          <w:trHeight w:val="43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F61" w:rsidRPr="00843874" w:rsidRDefault="008D6F61" w:rsidP="00795E5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F61" w:rsidRPr="00843874" w:rsidRDefault="008D6F61" w:rsidP="00795E5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33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D6F61" w:rsidRPr="00C04D53" w:rsidRDefault="008D6F61" w:rsidP="00795E5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61" w:rsidRPr="00843874" w:rsidRDefault="008D6F61" w:rsidP="00795E5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D6F61" w:rsidRPr="00843874" w:rsidRDefault="008D6F61" w:rsidP="00795E5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fr-FR"/>
              </w:rPr>
            </w:pPr>
            <w:proofErr w:type="spellStart"/>
            <w:r w:rsidRPr="0084387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fr-FR"/>
              </w:rPr>
              <w:t>Labo</w:t>
            </w:r>
            <w:proofErr w:type="spellEnd"/>
            <w:r w:rsidRPr="0084387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fr-FR"/>
              </w:rPr>
              <w:t xml:space="preserve"> GC_ </w:t>
            </w:r>
            <w:proofErr w:type="spellStart"/>
            <w:r w:rsidRPr="0084387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fr-FR"/>
              </w:rPr>
              <w:t>Benhamza</w:t>
            </w:r>
            <w:proofErr w:type="spellEnd"/>
            <w:r w:rsidRPr="0084387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fr-FR"/>
              </w:rPr>
              <w:t xml:space="preserve"> M.EH.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D6F61" w:rsidRPr="00843874" w:rsidRDefault="008D6F61" w:rsidP="00795E5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8438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Labo </w:t>
            </w:r>
            <w:proofErr w:type="spellStart"/>
            <w:r w:rsidRPr="008438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Mat_Bouakez</w:t>
            </w:r>
            <w:proofErr w:type="spellEnd"/>
            <w:r w:rsidRPr="008438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 Samia</w:t>
            </w:r>
          </w:p>
        </w:tc>
      </w:tr>
      <w:tr w:rsidR="008D6F61" w:rsidRPr="00843874" w:rsidTr="004C1387">
        <w:trPr>
          <w:trHeight w:val="42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F61" w:rsidRPr="00843874" w:rsidRDefault="008D6F61" w:rsidP="00795E5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61" w:rsidRPr="00843874" w:rsidRDefault="008D6F61" w:rsidP="00795E5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438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14h00 - 15h30</w:t>
            </w:r>
          </w:p>
        </w:tc>
        <w:tc>
          <w:tcPr>
            <w:tcW w:w="33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00"/>
            <w:hideMark/>
          </w:tcPr>
          <w:p w:rsidR="008D6F61" w:rsidRPr="005E1EF4" w:rsidRDefault="008D6F61" w:rsidP="005E1EF4">
            <w:pPr>
              <w:pStyle w:val="PrformatHTML"/>
              <w:shd w:val="clear" w:color="auto" w:fill="F8F9FA"/>
              <w:spacing w:line="432" w:lineRule="atLeast"/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8"/>
                <w:szCs w:val="18"/>
              </w:rPr>
            </w:pPr>
            <w:r w:rsidRPr="005E1EF4">
              <w:rPr>
                <w:rStyle w:val="y2iqfc"/>
                <w:rFonts w:asciiTheme="minorBidi" w:hAnsiTheme="minorBidi" w:cstheme="minorBidi"/>
                <w:b/>
                <w:bCs/>
                <w:color w:val="202124"/>
                <w:sz w:val="18"/>
                <w:szCs w:val="18"/>
                <w:lang/>
              </w:rPr>
              <w:t>Aging and degradation</w:t>
            </w:r>
          </w:p>
          <w:p w:rsidR="008D6F61" w:rsidRPr="00C04D53" w:rsidRDefault="008D6F61" w:rsidP="005E1EF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04D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 , TP</w:t>
            </w:r>
          </w:p>
          <w:p w:rsidR="008D6F61" w:rsidRPr="00C04D53" w:rsidRDefault="008D6F61" w:rsidP="0042034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  <w:proofErr w:type="spellStart"/>
            <w:r w:rsidRPr="00C04D5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fr-FR"/>
              </w:rPr>
              <w:t>Labo</w:t>
            </w:r>
            <w:proofErr w:type="spellEnd"/>
            <w:r w:rsidRPr="00C04D5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fr-FR"/>
              </w:rPr>
              <w:t xml:space="preserve">  L8, </w:t>
            </w:r>
            <w:proofErr w:type="spellStart"/>
            <w:r w:rsidRPr="00C04D5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fr-FR"/>
              </w:rPr>
              <w:t>Chelaghmia</w:t>
            </w:r>
            <w:proofErr w:type="spellEnd"/>
            <w:r w:rsidRPr="00C04D5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fr-FR"/>
              </w:rPr>
              <w:t xml:space="preserve"> Med </w:t>
            </w:r>
            <w:proofErr w:type="spellStart"/>
            <w:r w:rsidRPr="00C04D5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fr-FR"/>
              </w:rPr>
              <w:t>Lamine</w:t>
            </w:r>
            <w:proofErr w:type="spellEnd"/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61" w:rsidRPr="008D6F61" w:rsidRDefault="008D6F61" w:rsidP="008D6F61">
            <w:pPr>
              <w:pStyle w:val="PrformatHTML"/>
              <w:shd w:val="clear" w:color="auto" w:fill="F8F9FA"/>
              <w:spacing w:line="432" w:lineRule="atLeast"/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6"/>
                <w:lang w:val="en-US"/>
              </w:rPr>
            </w:pPr>
            <w:r w:rsidRPr="008D6F61">
              <w:rPr>
                <w:rStyle w:val="y2iqfc"/>
                <w:rFonts w:asciiTheme="minorBidi" w:hAnsiTheme="minorBidi" w:cstheme="minorBidi"/>
                <w:b/>
                <w:bCs/>
                <w:color w:val="202124"/>
                <w:sz w:val="16"/>
                <w:szCs w:val="16"/>
                <w:lang/>
              </w:rPr>
              <w:t>Reaction Engineering 2</w:t>
            </w:r>
            <w:r w:rsidRPr="008D6F61">
              <w:rPr>
                <w:rFonts w:asciiTheme="minorBidi" w:hAnsiTheme="minorBidi" w:cstheme="minorBidi"/>
                <w:b/>
                <w:bCs/>
                <w:sz w:val="16"/>
                <w:szCs w:val="16"/>
                <w:lang w:val="en-US"/>
              </w:rPr>
              <w:t>, TD</w:t>
            </w:r>
          </w:p>
          <w:p w:rsidR="008D6F61" w:rsidRPr="008D6F61" w:rsidRDefault="008D6F61" w:rsidP="004C138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fr-FR"/>
              </w:rPr>
            </w:pPr>
            <w:proofErr w:type="spellStart"/>
            <w:r w:rsidRPr="008D6F6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fr-FR"/>
              </w:rPr>
              <w:t>Ksouri</w:t>
            </w:r>
            <w:proofErr w:type="spellEnd"/>
            <w:r w:rsidRPr="008D6F6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fr-FR"/>
              </w:rPr>
              <w:t xml:space="preserve"> </w:t>
            </w:r>
            <w:proofErr w:type="spellStart"/>
            <w:r w:rsidRPr="008D6F6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fr-FR"/>
              </w:rPr>
              <w:t>Rabah</w:t>
            </w:r>
            <w:proofErr w:type="spellEnd"/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8D6F61" w:rsidRPr="00843874" w:rsidRDefault="008D6F61" w:rsidP="00795E5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438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TP/</w:t>
            </w:r>
            <w:proofErr w:type="spellStart"/>
            <w:r w:rsidRPr="008438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fr-FR"/>
              </w:rPr>
              <w:t>Ch.Phys2</w:t>
            </w:r>
            <w:proofErr w:type="spellEnd"/>
            <w:r w:rsidRPr="008438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 et </w:t>
            </w:r>
            <w:proofErr w:type="spellStart"/>
            <w:r w:rsidRPr="008438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G.Chim</w:t>
            </w:r>
            <w:proofErr w:type="spellEnd"/>
            <w:r w:rsidRPr="008438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 2 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8D6F61" w:rsidRPr="00843874" w:rsidRDefault="008D6F61" w:rsidP="00795E5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438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TP/</w:t>
            </w:r>
            <w:proofErr w:type="spellStart"/>
            <w:r w:rsidRPr="008438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Ch.Phys2</w:t>
            </w:r>
            <w:proofErr w:type="spellEnd"/>
            <w:r w:rsidRPr="008438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 et </w:t>
            </w:r>
            <w:proofErr w:type="spellStart"/>
            <w:r w:rsidRPr="008438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fr-FR"/>
              </w:rPr>
              <w:t>G.Chim</w:t>
            </w:r>
            <w:proofErr w:type="spellEnd"/>
            <w:r w:rsidRPr="008438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fr-FR"/>
              </w:rPr>
              <w:t xml:space="preserve"> 2</w:t>
            </w:r>
            <w:r w:rsidRPr="008438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8D6F61" w:rsidRPr="00572294" w:rsidTr="004C1387">
        <w:trPr>
          <w:trHeight w:val="34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F61" w:rsidRPr="00843874" w:rsidRDefault="008D6F61" w:rsidP="00795E5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F61" w:rsidRPr="00843874" w:rsidRDefault="008D6F61" w:rsidP="00795E5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3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D6F61" w:rsidRPr="00C04D53" w:rsidRDefault="008D6F61" w:rsidP="00795E5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2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61" w:rsidRPr="00843874" w:rsidRDefault="008D6F61" w:rsidP="00795E5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D6F61" w:rsidRPr="00843874" w:rsidRDefault="008D6F61" w:rsidP="00795E5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8438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Labo Mat_ </w:t>
            </w:r>
            <w:proofErr w:type="spellStart"/>
            <w:r w:rsidRPr="008438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Bouakez</w:t>
            </w:r>
            <w:proofErr w:type="spellEnd"/>
            <w:r w:rsidRPr="008438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 Samia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D6F61" w:rsidRPr="00843874" w:rsidRDefault="008D6F61" w:rsidP="00795E5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fr-FR"/>
              </w:rPr>
            </w:pPr>
            <w:proofErr w:type="spellStart"/>
            <w:r w:rsidRPr="0084387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fr-FR"/>
              </w:rPr>
              <w:t>Labo</w:t>
            </w:r>
            <w:proofErr w:type="spellEnd"/>
            <w:r w:rsidRPr="0084387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fr-FR"/>
              </w:rPr>
              <w:t xml:space="preserve"> GC_ </w:t>
            </w:r>
            <w:proofErr w:type="spellStart"/>
            <w:r w:rsidRPr="0084387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fr-FR"/>
              </w:rPr>
              <w:t>Benhamza</w:t>
            </w:r>
            <w:proofErr w:type="spellEnd"/>
            <w:r w:rsidRPr="0084387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fr-FR"/>
              </w:rPr>
              <w:t xml:space="preserve"> M.E.H</w:t>
            </w:r>
          </w:p>
        </w:tc>
      </w:tr>
      <w:tr w:rsidR="008D6F61" w:rsidRPr="00843874" w:rsidTr="00CE101F">
        <w:trPr>
          <w:trHeight w:val="82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6F61" w:rsidRPr="00843874" w:rsidRDefault="008D6F61" w:rsidP="00795E5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lastRenderedPageBreak/>
              <w:t>Tuesday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F61" w:rsidRDefault="008D6F61" w:rsidP="00795E5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  <w:p w:rsidR="008D6F61" w:rsidRPr="00843874" w:rsidRDefault="008D6F61" w:rsidP="00795E5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438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08h00 - 09h30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D6F61" w:rsidRDefault="008D6F61" w:rsidP="005F3A6A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E853B7">
              <w:rPr>
                <w:rStyle w:val="y2iqfc"/>
                <w:rFonts w:asciiTheme="minorBidi" w:hAnsiTheme="minorBidi"/>
                <w:b/>
                <w:bCs/>
                <w:color w:val="202124"/>
                <w:sz w:val="18"/>
                <w:szCs w:val="18"/>
              </w:rPr>
              <w:t>Surfaces and interfaces</w:t>
            </w:r>
            <w:r w:rsidRPr="00C04D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 </w:t>
            </w:r>
          </w:p>
          <w:p w:rsidR="008D6F61" w:rsidRPr="00C04D53" w:rsidRDefault="008D6F61" w:rsidP="005F3A6A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C04D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Nemamcha</w:t>
            </w:r>
            <w:proofErr w:type="spellEnd"/>
            <w:r w:rsidRPr="00C04D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 A.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61" w:rsidRPr="00843874" w:rsidRDefault="008D6F61" w:rsidP="00795E5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8D6F61">
              <w:rPr>
                <w:rStyle w:val="y2iqfc"/>
                <w:rFonts w:asciiTheme="minorBidi" w:hAnsiTheme="minorBidi"/>
                <w:b/>
                <w:bCs/>
                <w:color w:val="202124"/>
                <w:sz w:val="16"/>
                <w:szCs w:val="16"/>
                <w:lang/>
              </w:rPr>
              <w:t>Reaction Engineering 2</w:t>
            </w:r>
          </w:p>
          <w:p w:rsidR="008D6F61" w:rsidRPr="00843874" w:rsidRDefault="008D6F61" w:rsidP="005000D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8438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Rabah </w:t>
            </w:r>
            <w:proofErr w:type="spellStart"/>
            <w:r w:rsidRPr="008438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Ksouri</w:t>
            </w:r>
            <w:proofErr w:type="spellEnd"/>
          </w:p>
        </w:tc>
        <w:tc>
          <w:tcPr>
            <w:tcW w:w="5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D6F61" w:rsidRPr="00843874" w:rsidRDefault="008D6F61" w:rsidP="00795E5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8438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Procédés cryogéniques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, </w:t>
            </w:r>
          </w:p>
          <w:p w:rsidR="008D6F61" w:rsidRPr="00843874" w:rsidRDefault="008D6F61" w:rsidP="00ED6AB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8438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M.H. </w:t>
            </w:r>
            <w:proofErr w:type="spellStart"/>
            <w:r w:rsidRPr="008438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Benhamza</w:t>
            </w:r>
            <w:proofErr w:type="spellEnd"/>
          </w:p>
        </w:tc>
      </w:tr>
      <w:tr w:rsidR="008D6F61" w:rsidRPr="00843874" w:rsidTr="008E55DC">
        <w:trPr>
          <w:trHeight w:val="42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61" w:rsidRPr="00843874" w:rsidRDefault="008D6F61" w:rsidP="00795E5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61" w:rsidRPr="00843874" w:rsidRDefault="008D6F61" w:rsidP="00795E5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438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09h30 - 11h00</w:t>
            </w:r>
          </w:p>
        </w:tc>
        <w:tc>
          <w:tcPr>
            <w:tcW w:w="33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D6F61" w:rsidRPr="005E1EF4" w:rsidRDefault="008D6F61" w:rsidP="005E1EF4">
            <w:pPr>
              <w:pStyle w:val="PrformatHTML"/>
              <w:shd w:val="clear" w:color="auto" w:fill="F8F9FA"/>
              <w:spacing w:line="432" w:lineRule="atLeast"/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6"/>
                <w:lang w:val="en-US"/>
              </w:rPr>
            </w:pPr>
            <w:r w:rsidRPr="005E1EF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TD</w:t>
            </w:r>
            <w:proofErr w:type="gramStart"/>
            <w:r w:rsidRPr="005E1EF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, </w:t>
            </w:r>
            <w:r w:rsidRPr="005E1EF4">
              <w:rPr>
                <w:rStyle w:val="y2iqfc"/>
                <w:rFonts w:asciiTheme="minorBidi" w:hAnsiTheme="minorBidi" w:cstheme="minorBidi"/>
                <w:b/>
                <w:bCs/>
                <w:color w:val="202124"/>
                <w:sz w:val="16"/>
                <w:szCs w:val="16"/>
                <w:lang/>
              </w:rPr>
              <w:t xml:space="preserve"> Process</w:t>
            </w:r>
            <w:proofErr w:type="gramEnd"/>
            <w:r w:rsidRPr="005E1EF4">
              <w:rPr>
                <w:rStyle w:val="y2iqfc"/>
                <w:rFonts w:asciiTheme="minorBidi" w:hAnsiTheme="minorBidi" w:cstheme="minorBidi"/>
                <w:b/>
                <w:bCs/>
                <w:color w:val="202124"/>
                <w:sz w:val="16"/>
                <w:szCs w:val="16"/>
                <w:lang/>
              </w:rPr>
              <w:t>. transfer shaping materials</w:t>
            </w:r>
          </w:p>
          <w:p w:rsidR="008D6F61" w:rsidRPr="005E1EF4" w:rsidRDefault="008D6F61" w:rsidP="005E1EF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  <w:r w:rsidRPr="005E1E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fr-FR"/>
              </w:rPr>
              <w:t xml:space="preserve"> .</w:t>
            </w:r>
          </w:p>
          <w:p w:rsidR="008D6F61" w:rsidRPr="005E1EF4" w:rsidRDefault="008D6F61" w:rsidP="00795E5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  <w:p w:rsidR="008D6F61" w:rsidRPr="00C04D53" w:rsidRDefault="008D6F61" w:rsidP="001D4302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C04D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Satha</w:t>
            </w:r>
            <w:proofErr w:type="spellEnd"/>
            <w:r w:rsidRPr="00C04D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 Hamid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D6F61" w:rsidRPr="008D6F61" w:rsidRDefault="008D6F61" w:rsidP="008D6F61">
            <w:pPr>
              <w:pStyle w:val="PrformatHTML"/>
              <w:shd w:val="clear" w:color="auto" w:fill="F8F9FA"/>
              <w:spacing w:line="432" w:lineRule="atLeast"/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8"/>
                <w:szCs w:val="18"/>
                <w:lang w:val="en-US"/>
              </w:rPr>
            </w:pPr>
            <w:r w:rsidRPr="008D6F61">
              <w:rPr>
                <w:rStyle w:val="y2iqfc"/>
                <w:rFonts w:asciiTheme="minorBidi" w:hAnsiTheme="minorBidi" w:cstheme="minorBidi"/>
                <w:b/>
                <w:bCs/>
                <w:color w:val="202124"/>
                <w:sz w:val="18"/>
                <w:szCs w:val="18"/>
                <w:lang/>
              </w:rPr>
              <w:t>Ethics and intellectual property</w:t>
            </w:r>
          </w:p>
          <w:p w:rsidR="008D6F61" w:rsidRPr="008D6F61" w:rsidRDefault="008D6F61" w:rsidP="008E55D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fr-FR"/>
              </w:rPr>
            </w:pPr>
            <w:proofErr w:type="spellStart"/>
            <w:r w:rsidRPr="008D6F6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fr-FR"/>
              </w:rPr>
              <w:t>Affoune</w:t>
            </w:r>
            <w:proofErr w:type="spellEnd"/>
            <w:r w:rsidRPr="008D6F6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fr-FR"/>
              </w:rPr>
              <w:t xml:space="preserve"> A, Med, </w:t>
            </w:r>
            <w:r w:rsidR="00CE101F" w:rsidRPr="00CE101F">
              <w:rPr>
                <w:rStyle w:val="y2iqfc"/>
                <w:rFonts w:ascii="inherit" w:hAnsi="inherit"/>
                <w:color w:val="FF0000"/>
                <w:sz w:val="20"/>
                <w:szCs w:val="20"/>
                <w:lang/>
              </w:rPr>
              <w:t xml:space="preserve"> online course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8D6F61" w:rsidRPr="00843874" w:rsidRDefault="008D6F61" w:rsidP="00795E5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438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TD, Operations Unitaires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bottom"/>
          </w:tcPr>
          <w:p w:rsidR="008D6F61" w:rsidRPr="00843874" w:rsidRDefault="008D6F61" w:rsidP="00795E5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438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TD </w:t>
            </w:r>
            <w:proofErr w:type="spellStart"/>
            <w:r w:rsidRPr="008438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Thermod</w:t>
            </w:r>
            <w:proofErr w:type="spellEnd"/>
            <w:r w:rsidRPr="008438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. des équilibres</w:t>
            </w:r>
          </w:p>
        </w:tc>
      </w:tr>
      <w:tr w:rsidR="008D6F61" w:rsidRPr="00843874" w:rsidTr="008E55DC">
        <w:trPr>
          <w:trHeight w:val="42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6F61" w:rsidRPr="00843874" w:rsidRDefault="008D6F61" w:rsidP="00795E5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F61" w:rsidRPr="00843874" w:rsidRDefault="008D6F61" w:rsidP="00795E5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3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D6F61" w:rsidRPr="00C04D53" w:rsidRDefault="008D6F61" w:rsidP="00795E5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68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D6F61" w:rsidRPr="00843874" w:rsidRDefault="008D6F61" w:rsidP="00795E5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D6F61" w:rsidRPr="00843874" w:rsidRDefault="008D6F61" w:rsidP="00795E5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proofErr w:type="spellStart"/>
            <w:r w:rsidRPr="008438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Bahloul</w:t>
            </w:r>
            <w:proofErr w:type="spellEnd"/>
            <w:r w:rsidRPr="008438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8438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Abida</w:t>
            </w:r>
            <w:proofErr w:type="spellEnd"/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</w:tcPr>
          <w:p w:rsidR="008D6F61" w:rsidRPr="00843874" w:rsidRDefault="008D6F61" w:rsidP="00795E5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proofErr w:type="spellStart"/>
            <w:r w:rsidRPr="008438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Ksouri</w:t>
            </w:r>
            <w:proofErr w:type="spellEnd"/>
            <w:r w:rsidRPr="008438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 Rabah</w:t>
            </w:r>
          </w:p>
        </w:tc>
      </w:tr>
      <w:tr w:rsidR="00C04D53" w:rsidRPr="00843874" w:rsidTr="00B1743A">
        <w:trPr>
          <w:trHeight w:val="46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4D53" w:rsidRPr="00843874" w:rsidRDefault="00C04D53" w:rsidP="00795E5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D53" w:rsidRPr="00843874" w:rsidRDefault="00C04D53" w:rsidP="00795E5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438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11h00 - 12h30</w:t>
            </w:r>
          </w:p>
        </w:tc>
        <w:tc>
          <w:tcPr>
            <w:tcW w:w="33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04D53" w:rsidRPr="00C04D53" w:rsidRDefault="00C04D53" w:rsidP="00795E5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C04D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Ethique déontologie et propriétés intellectuelles</w:t>
            </w:r>
          </w:p>
          <w:p w:rsidR="00CE101F" w:rsidRDefault="00C04D53" w:rsidP="00CE101F">
            <w:pPr>
              <w:pStyle w:val="PrformatHTML"/>
              <w:shd w:val="clear" w:color="auto" w:fill="F8F9FA"/>
              <w:spacing w:line="432" w:lineRule="atLeast"/>
              <w:rPr>
                <w:rFonts w:ascii="inherit" w:hAnsi="inherit"/>
                <w:color w:val="202124"/>
                <w:sz w:val="34"/>
                <w:szCs w:val="34"/>
              </w:rPr>
            </w:pPr>
            <w:proofErr w:type="spellStart"/>
            <w:r w:rsidRPr="00C04D53">
              <w:rPr>
                <w:rFonts w:ascii="Arial" w:hAnsi="Arial" w:cs="Arial"/>
                <w:b/>
                <w:bCs/>
                <w:sz w:val="16"/>
                <w:szCs w:val="16"/>
              </w:rPr>
              <w:t>Affoune</w:t>
            </w:r>
            <w:proofErr w:type="spellEnd"/>
            <w:r w:rsidRPr="00C04D5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A, Med, </w:t>
            </w:r>
            <w:r w:rsidR="00CE101F">
              <w:rPr>
                <w:rStyle w:val="y2iqfc"/>
                <w:rFonts w:ascii="inherit" w:hAnsi="inherit"/>
                <w:color w:val="202124"/>
                <w:sz w:val="34"/>
                <w:szCs w:val="34"/>
                <w:lang/>
              </w:rPr>
              <w:t xml:space="preserve"> </w:t>
            </w:r>
            <w:r w:rsidR="00CE101F" w:rsidRPr="00CE101F">
              <w:rPr>
                <w:rStyle w:val="y2iqfc"/>
                <w:rFonts w:ascii="inherit" w:hAnsi="inherit"/>
                <w:color w:val="FF0000"/>
                <w:lang/>
              </w:rPr>
              <w:t>online course</w:t>
            </w:r>
          </w:p>
          <w:p w:rsidR="00C04D53" w:rsidRPr="00C04D53" w:rsidRDefault="00C04D53" w:rsidP="00B1743A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D53" w:rsidRPr="000A4FBE" w:rsidRDefault="00C04D53" w:rsidP="00795E5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fr-FR"/>
              </w:rPr>
            </w:pPr>
            <w:r w:rsidRPr="0084387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fr-FR"/>
              </w:rPr>
              <w:t xml:space="preserve">TP, </w:t>
            </w:r>
            <w:proofErr w:type="spellStart"/>
            <w:r w:rsidRPr="0084387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fr-FR"/>
              </w:rPr>
              <w:t>Operat</w:t>
            </w:r>
            <w:proofErr w:type="spellEnd"/>
            <w:r w:rsidRPr="0084387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fr-FR"/>
              </w:rPr>
              <w:t xml:space="preserve">. Unit.2, Proc. </w:t>
            </w:r>
            <w:proofErr w:type="spellStart"/>
            <w:r w:rsidRPr="0084387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fr-FR"/>
              </w:rPr>
              <w:t>d'ads.sép</w:t>
            </w:r>
            <w:proofErr w:type="spellEnd"/>
            <w:r w:rsidRPr="0084387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fr-FR"/>
              </w:rPr>
              <w:t xml:space="preserve">. </w:t>
            </w:r>
            <w:proofErr w:type="spellStart"/>
            <w:r w:rsidRPr="0084387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fr-FR"/>
              </w:rPr>
              <w:t>Memb</w:t>
            </w:r>
            <w:proofErr w:type="spellEnd"/>
            <w:r w:rsidRPr="0084387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fr-FR"/>
              </w:rPr>
              <w:t>.</w:t>
            </w:r>
          </w:p>
        </w:tc>
        <w:tc>
          <w:tcPr>
            <w:tcW w:w="5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C04D53" w:rsidRPr="00843874" w:rsidRDefault="00C04D53" w:rsidP="00795E5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438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Bilans Macroscopiques</w:t>
            </w:r>
          </w:p>
        </w:tc>
      </w:tr>
      <w:tr w:rsidR="00C04D53" w:rsidRPr="00843874" w:rsidTr="00B1743A">
        <w:trPr>
          <w:trHeight w:val="46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4D53" w:rsidRPr="00843874" w:rsidRDefault="00C04D53" w:rsidP="00795E5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D53" w:rsidRPr="00843874" w:rsidRDefault="00C04D53" w:rsidP="00795E5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3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04D53" w:rsidRPr="00C04D53" w:rsidRDefault="00C04D53" w:rsidP="00795E5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D53" w:rsidRPr="00843874" w:rsidRDefault="00C04D53" w:rsidP="00795E5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8438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Labo GC, </w:t>
            </w:r>
            <w:proofErr w:type="spellStart"/>
            <w:r w:rsidRPr="008438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Bouakez</w:t>
            </w:r>
            <w:proofErr w:type="spellEnd"/>
            <w:r w:rsidRPr="008438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 Sam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ia</w:t>
            </w:r>
          </w:p>
        </w:tc>
        <w:tc>
          <w:tcPr>
            <w:tcW w:w="5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C04D53" w:rsidRPr="00843874" w:rsidRDefault="00C04D53" w:rsidP="00795E5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8438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Hessainia</w:t>
            </w:r>
            <w:proofErr w:type="spellEnd"/>
            <w:r w:rsidRPr="008438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 A/ </w:t>
            </w:r>
            <w:proofErr w:type="spellStart"/>
            <w:r w:rsidRPr="008438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Ghani</w:t>
            </w:r>
            <w:proofErr w:type="spellEnd"/>
          </w:p>
        </w:tc>
      </w:tr>
      <w:tr w:rsidR="00294C12" w:rsidRPr="00843874" w:rsidTr="00C04D53">
        <w:trPr>
          <w:trHeight w:val="880"/>
        </w:trPr>
        <w:tc>
          <w:tcPr>
            <w:tcW w:w="9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4C12" w:rsidRPr="00843874" w:rsidRDefault="00294C12" w:rsidP="00795E5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C12" w:rsidRPr="00843874" w:rsidRDefault="00294C12" w:rsidP="00795E5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438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13h00 -  17h00</w:t>
            </w:r>
          </w:p>
        </w:tc>
        <w:tc>
          <w:tcPr>
            <w:tcW w:w="11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1EF4" w:rsidRPr="005E1EF4" w:rsidRDefault="005E1EF4" w:rsidP="005E1EF4">
            <w:pPr>
              <w:pStyle w:val="PrformatHTML"/>
              <w:shd w:val="clear" w:color="auto" w:fill="F8F9FA"/>
              <w:spacing w:line="432" w:lineRule="atLeast"/>
              <w:jc w:val="center"/>
              <w:rPr>
                <w:rFonts w:ascii="inherit" w:hAnsi="inherit"/>
                <w:color w:val="202124"/>
                <w:sz w:val="34"/>
                <w:szCs w:val="34"/>
                <w:lang/>
              </w:rPr>
            </w:pPr>
            <w:r>
              <w:rPr>
                <w:rStyle w:val="y2iqfc"/>
                <w:rFonts w:ascii="inherit" w:hAnsi="inherit"/>
                <w:color w:val="202124"/>
                <w:sz w:val="34"/>
                <w:szCs w:val="34"/>
                <w:lang/>
              </w:rPr>
              <w:t xml:space="preserve">Consulting, Meetings, English </w:t>
            </w:r>
            <w:proofErr w:type="gramStart"/>
            <w:r>
              <w:rPr>
                <w:rStyle w:val="y2iqfc"/>
                <w:rFonts w:ascii="inherit" w:hAnsi="inherit"/>
                <w:color w:val="202124"/>
                <w:sz w:val="34"/>
                <w:szCs w:val="34"/>
                <w:lang/>
              </w:rPr>
              <w:t>courses ......</w:t>
            </w:r>
            <w:proofErr w:type="gramEnd"/>
          </w:p>
          <w:p w:rsidR="00294C12" w:rsidRPr="00C04D53" w:rsidRDefault="00294C12" w:rsidP="005E1EF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8D6F61" w:rsidRPr="00843874" w:rsidTr="002F5BB3">
        <w:trPr>
          <w:trHeight w:val="36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6F61" w:rsidRPr="00843874" w:rsidRDefault="008D6F61" w:rsidP="00795E5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61" w:rsidRPr="00843874" w:rsidRDefault="008D6F61" w:rsidP="00795E5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438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08h00 - 09h30</w:t>
            </w:r>
          </w:p>
        </w:tc>
        <w:tc>
          <w:tcPr>
            <w:tcW w:w="33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D6F61" w:rsidRPr="005E1EF4" w:rsidRDefault="008D6F61" w:rsidP="005E1EF4">
            <w:pPr>
              <w:pStyle w:val="PrformatHTML"/>
              <w:shd w:val="clear" w:color="auto" w:fill="F8F9FA"/>
              <w:spacing w:line="432" w:lineRule="atLeast"/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8"/>
                <w:szCs w:val="18"/>
                <w:lang w:val="en-US"/>
              </w:rPr>
            </w:pPr>
            <w:r w:rsidRPr="00E853B7">
              <w:rPr>
                <w:rStyle w:val="y2iqfc"/>
                <w:rFonts w:asciiTheme="minorBidi" w:hAnsiTheme="minorBidi" w:cstheme="minorBidi"/>
                <w:b/>
                <w:bCs/>
                <w:color w:val="202124"/>
                <w:sz w:val="18"/>
                <w:szCs w:val="18"/>
                <w:lang/>
              </w:rPr>
              <w:t>Process. transfer shaping materials</w:t>
            </w:r>
          </w:p>
          <w:p w:rsidR="008D6F61" w:rsidRPr="005E1EF4" w:rsidRDefault="008D6F61" w:rsidP="005E1EF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  <w:r w:rsidRPr="005E1E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fr-FR"/>
              </w:rPr>
              <w:t xml:space="preserve"> .</w:t>
            </w:r>
          </w:p>
          <w:p w:rsidR="008D6F61" w:rsidRPr="005E1EF4" w:rsidRDefault="008D6F61" w:rsidP="00FA7CA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  <w:proofErr w:type="spellStart"/>
            <w:r w:rsidRPr="005E1E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fr-FR"/>
              </w:rPr>
              <w:t>Satha</w:t>
            </w:r>
            <w:proofErr w:type="spellEnd"/>
            <w:r w:rsidRPr="005E1E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fr-FR"/>
              </w:rPr>
              <w:t xml:space="preserve"> </w:t>
            </w:r>
            <w:proofErr w:type="spellStart"/>
            <w:r w:rsidRPr="005E1E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fr-FR"/>
              </w:rPr>
              <w:t>Hamid</w:t>
            </w:r>
            <w:proofErr w:type="spellEnd"/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61" w:rsidRPr="005E1EF4" w:rsidRDefault="008D6F61" w:rsidP="008D6F61">
            <w:pPr>
              <w:pStyle w:val="PrformatHTML"/>
              <w:shd w:val="clear" w:color="auto" w:fill="F8F9FA"/>
              <w:spacing w:line="432" w:lineRule="atLeast"/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8"/>
                <w:szCs w:val="18"/>
              </w:rPr>
            </w:pPr>
            <w:r w:rsidRPr="0084387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TD, </w:t>
            </w:r>
            <w:r w:rsidRPr="005E1EF4">
              <w:rPr>
                <w:rStyle w:val="y2iqfc"/>
                <w:rFonts w:asciiTheme="minorBidi" w:hAnsiTheme="minorBidi" w:cstheme="minorBidi"/>
                <w:b/>
                <w:bCs/>
                <w:color w:val="202124"/>
                <w:sz w:val="18"/>
                <w:szCs w:val="18"/>
                <w:lang/>
              </w:rPr>
              <w:t xml:space="preserve"> Furnaces and Boilers</w:t>
            </w:r>
          </w:p>
          <w:p w:rsidR="008D6F61" w:rsidRPr="00843874" w:rsidRDefault="008D6F61" w:rsidP="00795E5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  <w:p w:rsidR="008D6F61" w:rsidRPr="00843874" w:rsidRDefault="008D6F61" w:rsidP="002F5BB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proofErr w:type="spellStart"/>
            <w:r w:rsidRPr="008438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Cheraitia</w:t>
            </w:r>
            <w:proofErr w:type="spellEnd"/>
            <w:r w:rsidRPr="008438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 Abdallah</w:t>
            </w:r>
          </w:p>
        </w:tc>
        <w:tc>
          <w:tcPr>
            <w:tcW w:w="5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hideMark/>
          </w:tcPr>
          <w:p w:rsidR="008D6F61" w:rsidRPr="00843874" w:rsidRDefault="008D6F61" w:rsidP="00795E5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438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Corrosion</w:t>
            </w:r>
          </w:p>
        </w:tc>
      </w:tr>
      <w:tr w:rsidR="008D6F61" w:rsidRPr="00843874" w:rsidTr="002F5BB3">
        <w:trPr>
          <w:trHeight w:val="58"/>
        </w:trPr>
        <w:tc>
          <w:tcPr>
            <w:tcW w:w="9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6F61" w:rsidRPr="00843874" w:rsidRDefault="008D6F61" w:rsidP="00795E5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F61" w:rsidRPr="00843874" w:rsidRDefault="008D6F61" w:rsidP="00795E5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3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D6F61" w:rsidRPr="00C04D53" w:rsidRDefault="008D6F61" w:rsidP="00795E5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61" w:rsidRPr="00843874" w:rsidRDefault="008D6F61" w:rsidP="00795E5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8D6F61" w:rsidRPr="00843874" w:rsidRDefault="008D6F61" w:rsidP="00795E5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8438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Chelaghmia</w:t>
            </w:r>
            <w:proofErr w:type="spellEnd"/>
          </w:p>
        </w:tc>
      </w:tr>
      <w:tr w:rsidR="00C04D53" w:rsidRPr="00843874" w:rsidTr="00F506FC">
        <w:trPr>
          <w:trHeight w:val="45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D53" w:rsidRPr="00795E58" w:rsidRDefault="00C04D53" w:rsidP="00795E5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zednesday</w:t>
            </w:r>
            <w:proofErr w:type="spellEnd"/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D53" w:rsidRPr="00843874" w:rsidRDefault="00C04D53" w:rsidP="00795E5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438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09h30 - 11h00</w:t>
            </w:r>
          </w:p>
        </w:tc>
        <w:tc>
          <w:tcPr>
            <w:tcW w:w="33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1EF4" w:rsidRPr="005E1EF4" w:rsidRDefault="005E1EF4" w:rsidP="005E1EF4">
            <w:pPr>
              <w:pStyle w:val="PrformatHTML"/>
              <w:shd w:val="clear" w:color="auto" w:fill="F8F9FA"/>
              <w:spacing w:line="432" w:lineRule="atLeast"/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8"/>
                <w:szCs w:val="18"/>
              </w:rPr>
            </w:pPr>
            <w:r w:rsidRPr="005E1EF4">
              <w:rPr>
                <w:rStyle w:val="y2iqfc"/>
                <w:rFonts w:asciiTheme="minorBidi" w:hAnsiTheme="minorBidi" w:cstheme="minorBidi"/>
                <w:b/>
                <w:bCs/>
                <w:color w:val="202124"/>
                <w:sz w:val="18"/>
                <w:szCs w:val="18"/>
                <w:lang/>
              </w:rPr>
              <w:t>Phase diagram</w:t>
            </w:r>
          </w:p>
          <w:p w:rsidR="00C04D53" w:rsidRPr="00C04D53" w:rsidRDefault="00C04D53" w:rsidP="00F506F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C04D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Boufelfel</w:t>
            </w:r>
            <w:proofErr w:type="spellEnd"/>
            <w:r w:rsidRPr="00C04D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 Lynda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D53" w:rsidRPr="00843874" w:rsidRDefault="00C04D53" w:rsidP="00795E5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8438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TD, </w:t>
            </w:r>
            <w:proofErr w:type="spellStart"/>
            <w:r w:rsidRPr="008438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Procéd</w:t>
            </w:r>
            <w:proofErr w:type="spellEnd"/>
            <w:r w:rsidRPr="008438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. </w:t>
            </w:r>
            <w:proofErr w:type="spellStart"/>
            <w:r w:rsidRPr="008438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Ads</w:t>
            </w:r>
            <w:proofErr w:type="spellEnd"/>
            <w:r w:rsidRPr="008438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. </w:t>
            </w:r>
            <w:proofErr w:type="spellStart"/>
            <w:r w:rsidRPr="008438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Séparat</w:t>
            </w:r>
            <w:proofErr w:type="spellEnd"/>
            <w:r w:rsidRPr="008438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. </w:t>
            </w:r>
            <w:proofErr w:type="spellStart"/>
            <w:r w:rsidRPr="008438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Membr</w:t>
            </w:r>
            <w:proofErr w:type="spellEnd"/>
            <w:r w:rsidRPr="008438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.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C04D53" w:rsidRPr="00843874" w:rsidRDefault="00C04D53" w:rsidP="00795E5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8438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TD, </w:t>
            </w:r>
            <w:proofErr w:type="spellStart"/>
            <w:r w:rsidRPr="008438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Phén</w:t>
            </w:r>
            <w:proofErr w:type="spellEnd"/>
            <w:r w:rsidRPr="008438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. de Surf. Cat. </w:t>
            </w:r>
            <w:proofErr w:type="spellStart"/>
            <w:r w:rsidRPr="008438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Hét</w:t>
            </w:r>
            <w:proofErr w:type="spellEnd"/>
            <w:r w:rsidRPr="008438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bottom"/>
            <w:hideMark/>
          </w:tcPr>
          <w:p w:rsidR="00C04D53" w:rsidRPr="00843874" w:rsidRDefault="00C04D53" w:rsidP="00795E5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438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TD  Operations Unitaires</w:t>
            </w:r>
          </w:p>
        </w:tc>
      </w:tr>
      <w:tr w:rsidR="00C04D53" w:rsidRPr="00843874" w:rsidTr="00F506FC">
        <w:trPr>
          <w:trHeight w:val="42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4D53" w:rsidRPr="00843874" w:rsidRDefault="00C04D53" w:rsidP="00795E5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D53" w:rsidRPr="00843874" w:rsidRDefault="00C04D53" w:rsidP="00795E5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3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04D53" w:rsidRPr="00C04D53" w:rsidRDefault="00C04D53" w:rsidP="00795E5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D53" w:rsidRPr="00843874" w:rsidRDefault="00C04D53" w:rsidP="00795E5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proofErr w:type="spellStart"/>
            <w:r w:rsidRPr="008438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Bendjaballah</w:t>
            </w:r>
            <w:proofErr w:type="spellEnd"/>
            <w:r w:rsidRPr="008438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 Malek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C04D53" w:rsidRPr="00843874" w:rsidRDefault="00C04D53" w:rsidP="00795E5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proofErr w:type="spellStart"/>
            <w:r w:rsidRPr="008438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Bouakez</w:t>
            </w:r>
            <w:proofErr w:type="spellEnd"/>
            <w:r w:rsidRPr="008438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 Samia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bottom"/>
            <w:hideMark/>
          </w:tcPr>
          <w:p w:rsidR="00C04D53" w:rsidRPr="00843874" w:rsidRDefault="00C04D53" w:rsidP="00795E5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8438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Bahloul</w:t>
            </w:r>
            <w:proofErr w:type="spellEnd"/>
            <w:r w:rsidRPr="008438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8438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Abida</w:t>
            </w:r>
            <w:proofErr w:type="spellEnd"/>
          </w:p>
        </w:tc>
      </w:tr>
      <w:tr w:rsidR="008D6F61" w:rsidRPr="00843874" w:rsidTr="00D46688">
        <w:trPr>
          <w:trHeight w:val="30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6F61" w:rsidRPr="00843874" w:rsidRDefault="008D6F61" w:rsidP="00795E5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61" w:rsidRPr="00843874" w:rsidRDefault="008D6F61" w:rsidP="00795E5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438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11h00 - 12h30</w:t>
            </w:r>
          </w:p>
        </w:tc>
        <w:tc>
          <w:tcPr>
            <w:tcW w:w="33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D6F61" w:rsidRPr="005E1EF4" w:rsidRDefault="008D6F61" w:rsidP="005E1EF4">
            <w:pPr>
              <w:pStyle w:val="PrformatHTML"/>
              <w:shd w:val="clear" w:color="auto" w:fill="F8F9FA"/>
              <w:spacing w:line="432" w:lineRule="atLeast"/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8"/>
                <w:szCs w:val="18"/>
              </w:rPr>
            </w:pPr>
            <w:r w:rsidRPr="005E1EF4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  <w:t xml:space="preserve">TD, </w:t>
            </w:r>
            <w:r w:rsidRPr="005E1EF4">
              <w:rPr>
                <w:rStyle w:val="y2iqfc"/>
                <w:rFonts w:asciiTheme="minorBidi" w:hAnsiTheme="minorBidi" w:cstheme="minorBidi"/>
                <w:b/>
                <w:bCs/>
                <w:color w:val="202124"/>
                <w:sz w:val="18"/>
                <w:szCs w:val="18"/>
                <w:lang/>
              </w:rPr>
              <w:t xml:space="preserve"> Industrial Furnace Technology</w:t>
            </w:r>
          </w:p>
          <w:p w:rsidR="008D6F61" w:rsidRPr="00C04D53" w:rsidRDefault="008D6F61" w:rsidP="00795E5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  <w:p w:rsidR="008D6F61" w:rsidRPr="00C04D53" w:rsidRDefault="008D6F61" w:rsidP="00EE643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C04D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Cheraitia</w:t>
            </w:r>
            <w:proofErr w:type="spellEnd"/>
            <w:r w:rsidRPr="00C04D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C04D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Abdellah</w:t>
            </w:r>
            <w:proofErr w:type="spellEnd"/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61" w:rsidRPr="008D6F61" w:rsidRDefault="008D6F61" w:rsidP="008D6F61">
            <w:pPr>
              <w:pStyle w:val="PrformatHTML"/>
              <w:shd w:val="clear" w:color="auto" w:fill="F8F9FA"/>
              <w:spacing w:line="432" w:lineRule="atLeast"/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8"/>
                <w:szCs w:val="18"/>
              </w:rPr>
            </w:pPr>
            <w:r w:rsidRPr="008D6F61">
              <w:rPr>
                <w:rStyle w:val="y2iqfc"/>
                <w:rFonts w:asciiTheme="minorBidi" w:hAnsiTheme="minorBidi" w:cstheme="minorBidi"/>
                <w:b/>
                <w:bCs/>
                <w:color w:val="202124"/>
                <w:sz w:val="18"/>
                <w:szCs w:val="18"/>
                <w:lang/>
              </w:rPr>
              <w:t>renewable energy</w:t>
            </w:r>
          </w:p>
          <w:p w:rsidR="008D6F61" w:rsidRPr="00843874" w:rsidRDefault="008D6F61" w:rsidP="00D4668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proofErr w:type="spellStart"/>
            <w:r w:rsidRPr="008438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Nacef</w:t>
            </w:r>
            <w:proofErr w:type="spellEnd"/>
            <w:r w:rsidRPr="008438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8438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Mouna</w:t>
            </w:r>
            <w:proofErr w:type="spellEnd"/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D6F61" w:rsidRPr="00843874" w:rsidRDefault="008D6F61" w:rsidP="00795E5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438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TD </w:t>
            </w:r>
            <w:proofErr w:type="spellStart"/>
            <w:r w:rsidRPr="008438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Thermod</w:t>
            </w:r>
            <w:proofErr w:type="spellEnd"/>
            <w:r w:rsidRPr="008438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. des équilibres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8D6F61" w:rsidRPr="00843874" w:rsidRDefault="008D6F61" w:rsidP="00795E5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8438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TD, </w:t>
            </w:r>
            <w:proofErr w:type="spellStart"/>
            <w:r w:rsidRPr="008438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Phén</w:t>
            </w:r>
            <w:proofErr w:type="spellEnd"/>
            <w:r w:rsidRPr="008438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. de Surf. Cat. </w:t>
            </w:r>
            <w:proofErr w:type="spellStart"/>
            <w:r w:rsidRPr="008438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Hét</w:t>
            </w:r>
            <w:proofErr w:type="spellEnd"/>
            <w:r w:rsidRPr="008438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.</w:t>
            </w:r>
          </w:p>
        </w:tc>
      </w:tr>
      <w:tr w:rsidR="008D6F61" w:rsidRPr="00843874" w:rsidTr="00D46688">
        <w:trPr>
          <w:trHeight w:val="43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6F61" w:rsidRPr="00843874" w:rsidRDefault="008D6F61" w:rsidP="00795E5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F61" w:rsidRPr="00843874" w:rsidRDefault="008D6F61" w:rsidP="00795E5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3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D6F61" w:rsidRPr="00C04D53" w:rsidRDefault="008D6F61" w:rsidP="00795E5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61" w:rsidRPr="00843874" w:rsidRDefault="008D6F61" w:rsidP="00795E5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D6F61" w:rsidRPr="00843874" w:rsidRDefault="008D6F61" w:rsidP="00795E5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proofErr w:type="spellStart"/>
            <w:r w:rsidRPr="008438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Ksouri</w:t>
            </w:r>
            <w:proofErr w:type="spellEnd"/>
            <w:r w:rsidRPr="008438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 Rabah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8D6F61" w:rsidRPr="00843874" w:rsidRDefault="008D6F61" w:rsidP="00795E5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8438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Bouakez</w:t>
            </w:r>
            <w:proofErr w:type="spellEnd"/>
            <w:r w:rsidRPr="008438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 Samia</w:t>
            </w:r>
          </w:p>
        </w:tc>
      </w:tr>
      <w:tr w:rsidR="008D6F61" w:rsidRPr="008D6F61" w:rsidTr="004274FA">
        <w:trPr>
          <w:trHeight w:val="450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61" w:rsidRPr="00843874" w:rsidRDefault="008D6F61" w:rsidP="00795E5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Thuesday</w:t>
            </w:r>
            <w:proofErr w:type="spellEnd"/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61" w:rsidRPr="00843874" w:rsidRDefault="008D6F61" w:rsidP="00795E5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438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14h00 - 15h30</w:t>
            </w:r>
          </w:p>
        </w:tc>
        <w:tc>
          <w:tcPr>
            <w:tcW w:w="33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D6F61" w:rsidRPr="00C04D53" w:rsidRDefault="008D6F61" w:rsidP="00795E5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04D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TD, Opérations Unitaires 2</w:t>
            </w:r>
          </w:p>
          <w:p w:rsidR="008D6F61" w:rsidRPr="00C04D53" w:rsidRDefault="008D6F61" w:rsidP="0056161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C04D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Boulmokh</w:t>
            </w:r>
            <w:proofErr w:type="spellEnd"/>
            <w:r w:rsidRPr="00C04D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C04D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Yamina</w:t>
            </w:r>
            <w:proofErr w:type="spellEnd"/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61" w:rsidRPr="008D6F61" w:rsidRDefault="008D6F61" w:rsidP="008D6F61">
            <w:pPr>
              <w:pStyle w:val="PrformatHTML"/>
              <w:shd w:val="clear" w:color="auto" w:fill="F8F9FA"/>
              <w:spacing w:line="432" w:lineRule="atLeast"/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8"/>
                <w:szCs w:val="18"/>
                <w:lang w:val="en-US"/>
              </w:rPr>
            </w:pPr>
            <w:r w:rsidRPr="008D6F61">
              <w:rPr>
                <w:rStyle w:val="y2iqfc"/>
                <w:rFonts w:asciiTheme="minorBidi" w:hAnsiTheme="minorBidi" w:cstheme="minorBidi"/>
                <w:b/>
                <w:bCs/>
                <w:color w:val="202124"/>
                <w:sz w:val="18"/>
                <w:szCs w:val="18"/>
                <w:lang/>
              </w:rPr>
              <w:t>Process regulation and control</w:t>
            </w:r>
          </w:p>
          <w:p w:rsidR="008D6F61" w:rsidRPr="008D6F61" w:rsidRDefault="008D6F61" w:rsidP="004274FA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fr-FR"/>
              </w:rPr>
            </w:pPr>
            <w:proofErr w:type="spellStart"/>
            <w:r w:rsidRPr="008D6F6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fr-FR"/>
              </w:rPr>
              <w:t>Taibi</w:t>
            </w:r>
            <w:proofErr w:type="spellEnd"/>
            <w:r w:rsidRPr="008D6F6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fr-FR"/>
              </w:rPr>
              <w:t xml:space="preserve"> Ahmed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F61" w:rsidRPr="008D6F61" w:rsidRDefault="008D6F61" w:rsidP="00795E5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F61" w:rsidRPr="008D6F61" w:rsidRDefault="008D6F61" w:rsidP="00795E5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</w:p>
        </w:tc>
      </w:tr>
      <w:tr w:rsidR="008D6F61" w:rsidRPr="008D6F61" w:rsidTr="004274FA">
        <w:trPr>
          <w:trHeight w:val="36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6F61" w:rsidRPr="008D6F61" w:rsidRDefault="008D6F61" w:rsidP="00795E5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6F61" w:rsidRPr="008D6F61" w:rsidRDefault="008D6F61" w:rsidP="00795E5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33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D6F61" w:rsidRPr="008D6F61" w:rsidRDefault="008D6F61" w:rsidP="00795E5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2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61" w:rsidRPr="008D6F61" w:rsidRDefault="008D6F61" w:rsidP="00795E5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fr-FR"/>
              </w:rPr>
            </w:pP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F61" w:rsidRPr="008D6F61" w:rsidRDefault="008D6F61" w:rsidP="00795E5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F61" w:rsidRPr="008D6F61" w:rsidRDefault="008D6F61" w:rsidP="00795E5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</w:p>
        </w:tc>
      </w:tr>
      <w:tr w:rsidR="00CE101F" w:rsidRPr="00843874" w:rsidTr="00D146C7">
        <w:trPr>
          <w:trHeight w:val="45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01F" w:rsidRPr="008D6F61" w:rsidRDefault="00CE101F" w:rsidP="00795E5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01F" w:rsidRPr="00843874" w:rsidRDefault="00CE101F" w:rsidP="00795E5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438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08h00 - 09h30</w:t>
            </w:r>
          </w:p>
        </w:tc>
        <w:tc>
          <w:tcPr>
            <w:tcW w:w="33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101F" w:rsidRPr="00C04D53" w:rsidRDefault="00CE101F" w:rsidP="00F0518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5E1EF4">
              <w:rPr>
                <w:rStyle w:val="y2iqfc"/>
                <w:rFonts w:asciiTheme="minorBidi" w:hAnsiTheme="minorBidi"/>
                <w:b/>
                <w:bCs/>
                <w:color w:val="202124"/>
                <w:sz w:val="18"/>
                <w:szCs w:val="18"/>
                <w:lang/>
              </w:rPr>
              <w:t>Industrial Furnace Technology</w:t>
            </w:r>
            <w:r w:rsidRPr="00C04D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C04D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Cheraitia</w:t>
            </w:r>
            <w:proofErr w:type="spellEnd"/>
            <w:r w:rsidRPr="00C04D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C04D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Abdellah</w:t>
            </w:r>
            <w:proofErr w:type="spellEnd"/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01F" w:rsidRPr="00CE101F" w:rsidRDefault="00CE101F" w:rsidP="00CE101F">
            <w:pPr>
              <w:pStyle w:val="PrformatHTML"/>
              <w:shd w:val="clear" w:color="auto" w:fill="F8F9FA"/>
              <w:spacing w:line="432" w:lineRule="atLeast"/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8"/>
                <w:szCs w:val="18"/>
                <w:lang w:val="en-US"/>
              </w:rPr>
            </w:pPr>
            <w:r w:rsidRPr="00CE101F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     TD </w:t>
            </w:r>
            <w:r w:rsidRPr="008D6F61">
              <w:rPr>
                <w:rStyle w:val="y2iqfc"/>
                <w:rFonts w:asciiTheme="minorBidi" w:hAnsiTheme="minorBidi" w:cstheme="minorBidi"/>
                <w:b/>
                <w:bCs/>
                <w:color w:val="202124"/>
                <w:sz w:val="18"/>
                <w:szCs w:val="18"/>
                <w:lang/>
              </w:rPr>
              <w:t xml:space="preserve"> Numerical analysis</w:t>
            </w:r>
          </w:p>
          <w:p w:rsidR="00CE101F" w:rsidRPr="00CE101F" w:rsidRDefault="00CE101F" w:rsidP="00D146C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fr-FR"/>
              </w:rPr>
            </w:pPr>
            <w:proofErr w:type="spellStart"/>
            <w:r w:rsidRPr="00CE101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fr-FR"/>
              </w:rPr>
              <w:t>Lahiouel</w:t>
            </w:r>
            <w:proofErr w:type="spellEnd"/>
            <w:r w:rsidRPr="00CE101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fr-FR"/>
              </w:rPr>
              <w:t xml:space="preserve"> </w:t>
            </w:r>
            <w:proofErr w:type="spellStart"/>
            <w:r w:rsidRPr="00CE101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fr-FR"/>
              </w:rPr>
              <w:t>Yasmina</w:t>
            </w:r>
            <w:proofErr w:type="spellEnd"/>
          </w:p>
        </w:tc>
        <w:tc>
          <w:tcPr>
            <w:tcW w:w="5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CB9CA"/>
            <w:noWrap/>
            <w:vAlign w:val="bottom"/>
            <w:hideMark/>
          </w:tcPr>
          <w:p w:rsidR="00CE101F" w:rsidRPr="00843874" w:rsidRDefault="00CE101F" w:rsidP="00795E5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438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Operations Unitaires</w:t>
            </w:r>
          </w:p>
        </w:tc>
      </w:tr>
      <w:tr w:rsidR="00CE101F" w:rsidRPr="00843874" w:rsidTr="00D146C7">
        <w:trPr>
          <w:trHeight w:val="40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01F" w:rsidRPr="00843874" w:rsidRDefault="00CE101F" w:rsidP="00795E5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01F" w:rsidRPr="00843874" w:rsidRDefault="00CE101F" w:rsidP="00795E5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3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101F" w:rsidRPr="00C04D53" w:rsidRDefault="00CE101F" w:rsidP="00795E5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6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01F" w:rsidRPr="00843874" w:rsidRDefault="00CE101F" w:rsidP="00795E5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CB9CA"/>
            <w:vAlign w:val="center"/>
            <w:hideMark/>
          </w:tcPr>
          <w:p w:rsidR="00CE101F" w:rsidRPr="00843874" w:rsidRDefault="00CE101F" w:rsidP="00795E5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proofErr w:type="spellStart"/>
            <w:r w:rsidRPr="008438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Bahloul</w:t>
            </w:r>
            <w:proofErr w:type="spellEnd"/>
            <w:r w:rsidRPr="008438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8438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Abida</w:t>
            </w:r>
            <w:proofErr w:type="spellEnd"/>
          </w:p>
        </w:tc>
      </w:tr>
      <w:tr w:rsidR="00CE101F" w:rsidRPr="00843874" w:rsidTr="0058751A">
        <w:trPr>
          <w:trHeight w:val="45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1F" w:rsidRPr="00843874" w:rsidRDefault="00CE101F" w:rsidP="00795E5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01F" w:rsidRPr="00843874" w:rsidRDefault="00CE101F" w:rsidP="00795E5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438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09h30 - 11h00</w:t>
            </w:r>
          </w:p>
        </w:tc>
        <w:tc>
          <w:tcPr>
            <w:tcW w:w="33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101F" w:rsidRPr="005E1EF4" w:rsidRDefault="00CE101F" w:rsidP="005E1EF4">
            <w:pPr>
              <w:pStyle w:val="PrformatHTML"/>
              <w:shd w:val="clear" w:color="auto" w:fill="F8F9FA"/>
              <w:spacing w:line="432" w:lineRule="atLeast"/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8"/>
                <w:szCs w:val="18"/>
                <w:lang w:val="en-US"/>
              </w:rPr>
            </w:pPr>
            <w:r w:rsidRPr="005E1EF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TD, </w:t>
            </w:r>
            <w:r w:rsidRPr="005E1EF4">
              <w:rPr>
                <w:rStyle w:val="y2iqfc"/>
                <w:rFonts w:asciiTheme="minorBidi" w:hAnsiTheme="minorBidi" w:cstheme="minorBidi"/>
                <w:b/>
                <w:bCs/>
                <w:color w:val="202124"/>
                <w:sz w:val="18"/>
                <w:szCs w:val="18"/>
                <w:lang/>
              </w:rPr>
              <w:t xml:space="preserve"> Phase diagram</w:t>
            </w:r>
          </w:p>
          <w:p w:rsidR="00CE101F" w:rsidRPr="005E1EF4" w:rsidRDefault="00CE101F" w:rsidP="00DC479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  <w:proofErr w:type="spellStart"/>
            <w:r w:rsidRPr="005E1E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fr-FR"/>
              </w:rPr>
              <w:t>Boufelfel</w:t>
            </w:r>
            <w:proofErr w:type="spellEnd"/>
            <w:r w:rsidRPr="005E1E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fr-FR"/>
              </w:rPr>
              <w:t xml:space="preserve"> Lynda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01F" w:rsidRPr="00CE101F" w:rsidRDefault="00CE101F" w:rsidP="00CE101F">
            <w:pPr>
              <w:pStyle w:val="PrformatHTML"/>
              <w:shd w:val="clear" w:color="auto" w:fill="F8F9FA"/>
              <w:spacing w:line="432" w:lineRule="atLeast"/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6"/>
                <w:lang w:val="en-US"/>
              </w:rPr>
            </w:pPr>
            <w:r w:rsidRPr="00CE101F">
              <w:rPr>
                <w:rStyle w:val="y2iqfc"/>
                <w:rFonts w:asciiTheme="minorBidi" w:hAnsiTheme="minorBidi" w:cstheme="minorBidi"/>
                <w:b/>
                <w:bCs/>
                <w:color w:val="202124"/>
                <w:sz w:val="16"/>
                <w:szCs w:val="16"/>
                <w:lang/>
              </w:rPr>
              <w:t>Adsorption Processes and Membrane Separations</w:t>
            </w:r>
          </w:p>
          <w:p w:rsidR="00CE101F" w:rsidRPr="00CE101F" w:rsidRDefault="00CE101F" w:rsidP="0058751A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fr-FR"/>
              </w:rPr>
            </w:pPr>
            <w:proofErr w:type="spellStart"/>
            <w:r w:rsidRPr="00CE101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fr-FR"/>
              </w:rPr>
              <w:t>Bendjaballah</w:t>
            </w:r>
            <w:proofErr w:type="spellEnd"/>
            <w:r w:rsidRPr="00CE101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fr-FR"/>
              </w:rPr>
              <w:t xml:space="preserve"> </w:t>
            </w:r>
            <w:proofErr w:type="spellStart"/>
            <w:r w:rsidRPr="00CE101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fr-FR"/>
              </w:rPr>
              <w:t>Malek</w:t>
            </w:r>
            <w:proofErr w:type="spellEnd"/>
          </w:p>
        </w:tc>
        <w:tc>
          <w:tcPr>
            <w:tcW w:w="5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CB9CA"/>
            <w:noWrap/>
            <w:vAlign w:val="bottom"/>
            <w:hideMark/>
          </w:tcPr>
          <w:p w:rsidR="00CE101F" w:rsidRPr="00843874" w:rsidRDefault="00CE101F" w:rsidP="00795E5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438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Projet.  Prof. et Gestion </w:t>
            </w:r>
            <w:proofErr w:type="spellStart"/>
            <w:r w:rsidRPr="008438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Entrp</w:t>
            </w:r>
            <w:proofErr w:type="spellEnd"/>
            <w:r w:rsidRPr="008438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.</w:t>
            </w:r>
          </w:p>
        </w:tc>
      </w:tr>
      <w:tr w:rsidR="00CE101F" w:rsidRPr="00843874" w:rsidTr="0058751A">
        <w:trPr>
          <w:trHeight w:val="405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1F" w:rsidRPr="00843874" w:rsidRDefault="00CE101F" w:rsidP="00795E5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01F" w:rsidRPr="00843874" w:rsidRDefault="00CE101F" w:rsidP="00795E5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3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101F" w:rsidRPr="00C04D53" w:rsidRDefault="00CE101F" w:rsidP="00795E5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01F" w:rsidRPr="00843874" w:rsidRDefault="00CE101F" w:rsidP="00795E5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CB9CA"/>
            <w:noWrap/>
            <w:vAlign w:val="bottom"/>
            <w:hideMark/>
          </w:tcPr>
          <w:p w:rsidR="00CE101F" w:rsidRPr="00843874" w:rsidRDefault="00CE101F" w:rsidP="00795E5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438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  </w:t>
            </w:r>
            <w:proofErr w:type="spellStart"/>
            <w:r w:rsidRPr="008438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Benhamza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, </w:t>
            </w:r>
            <w:r w:rsidRPr="00CE101F">
              <w:rPr>
                <w:rStyle w:val="y2iqfc"/>
                <w:rFonts w:ascii="inherit" w:hAnsi="inherit"/>
                <w:color w:val="FF0000"/>
                <w:sz w:val="20"/>
                <w:szCs w:val="20"/>
                <w:lang/>
              </w:rPr>
              <w:t xml:space="preserve"> online course</w:t>
            </w:r>
          </w:p>
        </w:tc>
      </w:tr>
    </w:tbl>
    <w:p w:rsidR="003F5699" w:rsidRDefault="003F5699"/>
    <w:sectPr w:rsidR="003F5699" w:rsidSect="00795E5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843874"/>
    <w:rsid w:val="0005070F"/>
    <w:rsid w:val="00062275"/>
    <w:rsid w:val="000A4FBE"/>
    <w:rsid w:val="001947CE"/>
    <w:rsid w:val="001C603B"/>
    <w:rsid w:val="00294C12"/>
    <w:rsid w:val="00382D67"/>
    <w:rsid w:val="003F5699"/>
    <w:rsid w:val="00434335"/>
    <w:rsid w:val="00572294"/>
    <w:rsid w:val="005A3EDE"/>
    <w:rsid w:val="005E1EF4"/>
    <w:rsid w:val="00600DCE"/>
    <w:rsid w:val="006E139A"/>
    <w:rsid w:val="0075222C"/>
    <w:rsid w:val="007704BD"/>
    <w:rsid w:val="007879A0"/>
    <w:rsid w:val="00795E58"/>
    <w:rsid w:val="007B1E00"/>
    <w:rsid w:val="00831575"/>
    <w:rsid w:val="00843874"/>
    <w:rsid w:val="008D6F61"/>
    <w:rsid w:val="00920E3F"/>
    <w:rsid w:val="00963164"/>
    <w:rsid w:val="00AC31F8"/>
    <w:rsid w:val="00C04D53"/>
    <w:rsid w:val="00C24628"/>
    <w:rsid w:val="00C80D98"/>
    <w:rsid w:val="00CC6A54"/>
    <w:rsid w:val="00CE101F"/>
    <w:rsid w:val="00D95174"/>
    <w:rsid w:val="00DA2CD8"/>
    <w:rsid w:val="00DC5237"/>
    <w:rsid w:val="00DF79A4"/>
    <w:rsid w:val="00E64D63"/>
    <w:rsid w:val="00E853B7"/>
    <w:rsid w:val="00EE33BC"/>
    <w:rsid w:val="00F45902"/>
    <w:rsid w:val="00FC1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69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unhideWhenUsed/>
    <w:rsid w:val="00795E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795E58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y2iqfc">
    <w:name w:val="y2iqfc"/>
    <w:basedOn w:val="Policepardfaut"/>
    <w:rsid w:val="00795E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A43AE-6C41-4ADF-91CD-1F00D6713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505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Utilisateur</cp:lastModifiedBy>
  <cp:revision>6</cp:revision>
  <cp:lastPrinted>2023-02-01T10:13:00Z</cp:lastPrinted>
  <dcterms:created xsi:type="dcterms:W3CDTF">2023-03-16T14:03:00Z</dcterms:created>
  <dcterms:modified xsi:type="dcterms:W3CDTF">2023-03-16T14:42:00Z</dcterms:modified>
</cp:coreProperties>
</file>